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7F" w:rsidRPr="00AC16C2" w:rsidRDefault="00CF6BFD" w:rsidP="00CF6BF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B0A7F" w:rsidRPr="00FB0A7F" w:rsidRDefault="00FB0A7F" w:rsidP="00FB0A7F">
      <w:pPr>
        <w:spacing w:after="0"/>
        <w:jc w:val="right"/>
        <w:rPr>
          <w:rFonts w:ascii="Times New Roman" w:hAnsi="Times New Roman"/>
        </w:rPr>
      </w:pPr>
    </w:p>
    <w:p w:rsidR="001A3A39" w:rsidRPr="00FB0A7F" w:rsidRDefault="001A3A39" w:rsidP="00CF6BFD">
      <w:pPr>
        <w:spacing w:after="0"/>
        <w:rPr>
          <w:rFonts w:ascii="Times New Roman" w:hAnsi="Times New Roman"/>
          <w:b/>
          <w:bCs/>
          <w:iCs/>
          <w:color w:val="000000"/>
          <w:sz w:val="28"/>
          <w:szCs w:val="24"/>
        </w:rPr>
      </w:pPr>
      <w:r w:rsidRPr="00FB0A7F">
        <w:rPr>
          <w:rFonts w:ascii="Times New Roman" w:hAnsi="Times New Roman"/>
          <w:b/>
          <w:bCs/>
          <w:iCs/>
          <w:color w:val="000000"/>
          <w:sz w:val="28"/>
          <w:szCs w:val="24"/>
        </w:rPr>
        <w:t>Проектная работа «Никто не забыт, ничто не забыто»</w:t>
      </w:r>
    </w:p>
    <w:p w:rsidR="001A3A39" w:rsidRPr="00FB0A7F" w:rsidRDefault="002B3B58" w:rsidP="00CF6BFD">
      <w:pPr>
        <w:spacing w:after="0"/>
        <w:rPr>
          <w:rFonts w:ascii="Times New Roman" w:hAnsi="Times New Roman"/>
          <w:bCs/>
          <w:iCs/>
          <w:color w:val="000000"/>
          <w:sz w:val="36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4"/>
        </w:rPr>
        <w:t xml:space="preserve">(К 70 </w:t>
      </w:r>
      <w:r w:rsidR="001A3A39" w:rsidRPr="00FB0A7F">
        <w:rPr>
          <w:rFonts w:ascii="Times New Roman" w:hAnsi="Times New Roman"/>
          <w:b/>
          <w:bCs/>
          <w:iCs/>
          <w:color w:val="000000"/>
          <w:sz w:val="28"/>
          <w:szCs w:val="24"/>
        </w:rPr>
        <w:t>–</w:t>
      </w:r>
      <w:proofErr w:type="spellStart"/>
      <w:r w:rsidR="001A3A39" w:rsidRPr="00FB0A7F">
        <w:rPr>
          <w:rFonts w:ascii="Times New Roman" w:hAnsi="Times New Roman"/>
          <w:b/>
          <w:bCs/>
          <w:iCs/>
          <w:color w:val="000000"/>
          <w:sz w:val="28"/>
          <w:szCs w:val="24"/>
        </w:rPr>
        <w:t>летию</w:t>
      </w:r>
      <w:proofErr w:type="spellEnd"/>
      <w:r w:rsidR="001A3A39" w:rsidRPr="00FB0A7F">
        <w:rPr>
          <w:rFonts w:ascii="Times New Roman" w:hAnsi="Times New Roman"/>
          <w:b/>
          <w:bCs/>
          <w:iCs/>
          <w:color w:val="000000"/>
          <w:sz w:val="28"/>
          <w:szCs w:val="24"/>
        </w:rPr>
        <w:t xml:space="preserve"> Победы в Великой Отечественной войне)</w:t>
      </w:r>
      <w:r w:rsidR="001A3A39" w:rsidRPr="00FB0A7F">
        <w:rPr>
          <w:rFonts w:ascii="Times New Roman" w:hAnsi="Times New Roman"/>
          <w:b/>
          <w:bCs/>
          <w:iCs/>
          <w:color w:val="000000"/>
          <w:szCs w:val="24"/>
        </w:rPr>
        <w:br/>
      </w:r>
      <w:r w:rsidR="001A3A39" w:rsidRPr="00FB0A7F">
        <w:rPr>
          <w:rFonts w:ascii="Times New Roman" w:hAnsi="Times New Roman"/>
          <w:bCs/>
          <w:iCs/>
          <w:color w:val="000000"/>
          <w:sz w:val="28"/>
          <w:szCs w:val="24"/>
        </w:rPr>
        <w:t xml:space="preserve">        </w:t>
      </w:r>
      <w:r w:rsidR="001A3A39" w:rsidRPr="00FB0A7F">
        <w:rPr>
          <w:rFonts w:ascii="Times New Roman" w:hAnsi="Times New Roman"/>
          <w:bCs/>
          <w:iCs/>
          <w:color w:val="000000"/>
          <w:sz w:val="28"/>
          <w:szCs w:val="24"/>
        </w:rPr>
        <w:tab/>
      </w:r>
      <w:r>
        <w:rPr>
          <w:rFonts w:ascii="Times New Roman" w:hAnsi="Times New Roman"/>
          <w:bCs/>
          <w:iCs/>
          <w:color w:val="000000"/>
          <w:sz w:val="28"/>
          <w:szCs w:val="24"/>
        </w:rPr>
        <w:t>Совсем немного времени отделяет нас от великой даты 70-летия Победы в Великой Отечественной войне</w:t>
      </w:r>
      <w:r w:rsidR="001A3A39" w:rsidRPr="00323D83">
        <w:rPr>
          <w:rFonts w:ascii="Times New Roman" w:hAnsi="Times New Roman"/>
          <w:bCs/>
          <w:iCs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4"/>
        </w:rPr>
        <w:t>–</w:t>
      </w:r>
      <w:r w:rsidR="001A3A39" w:rsidRPr="00323D83">
        <w:rPr>
          <w:rFonts w:ascii="Times New Roman" w:hAnsi="Times New Roman"/>
          <w:bCs/>
          <w:iCs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z w:val="28"/>
          <w:szCs w:val="24"/>
        </w:rPr>
        <w:t xml:space="preserve">это </w:t>
      </w:r>
      <w:r w:rsidR="001A3A39" w:rsidRPr="00323D83">
        <w:rPr>
          <w:rFonts w:ascii="Times New Roman" w:hAnsi="Times New Roman"/>
          <w:bCs/>
          <w:iCs/>
          <w:color w:val="000000"/>
          <w:sz w:val="28"/>
          <w:szCs w:val="24"/>
        </w:rPr>
        <w:t>серьезный срок, равный жизни зрелого человека. За это время родились и возмужали несколько поколений. Современные дети и подростки узнают о событиях Великой Отечественной войны в основном из учебников истории. Ветераны войны, живые свидетели и участники тех событий, уходят из жизни.  Ребенок, читающий о войне в параграфе, заданном на дом учителем, воспринимает ее лишь как одно из многих в бесконечной цепи историческое событие, а не как нечто чрезвычайное, имеющее отношение ко всем и каждому и что не имеет срока давности.</w:t>
      </w:r>
    </w:p>
    <w:p w:rsidR="001A3A39" w:rsidRPr="00323D83" w:rsidRDefault="001A3A39" w:rsidP="001A3A39">
      <w:pPr>
        <w:spacing w:after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4"/>
          <w:u w:val="single"/>
        </w:rPr>
      </w:pP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t xml:space="preserve">Из анкетирования, проведённого с нашими воспитанниками, выяснилось, что они имеют довольно поверхностные знания о Великой Отечественной войне. Но самое страшное – большинство (!) из них не знали, какой след оставила война в их семьях, кто из родственников воевал, погиб или был ранен, какие имел награды. Таким образом, существует угроза утраты исторической памяти о самом важном и трагичном событии нашей Родины и всего мира в 20 веке – Великой Отечественной войне. </w:t>
      </w: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br/>
        <w:t xml:space="preserve"> </w:t>
      </w: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tab/>
        <w:t>Историческая память – это не</w:t>
      </w:r>
      <w:r w:rsidR="005466A2">
        <w:rPr>
          <w:rFonts w:ascii="Times New Roman" w:hAnsi="Times New Roman"/>
          <w:bCs/>
          <w:iCs/>
          <w:color w:val="000000"/>
          <w:sz w:val="28"/>
          <w:szCs w:val="24"/>
        </w:rPr>
        <w:t xml:space="preserve"> </w:t>
      </w: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t xml:space="preserve">просто знание конкретной реальности прошлого, а сознание того, что каждый из нас, как частица истории, неотделим от того, что было и до нашего рождения. На наш взгляд, историческая память является одним из важных источников патриотического и нравственного воспитания личности. Сохранить этот источник могут помочь нам, воспитателям, не только ветераны войны, но и те, кто в военную пору были детьми и подростками, т.е. ровесниками наших учеников, а ныне являющимися их бабушками и дедушками. О жизни этого поколения наши ученики тоже почти ничего не знают. А ведь именно они, дети войны, стали главной ее жертвой, так как она лишила их не только детства и всех радостей, которые его сопровождают, но и отняла у многих самых близких людей.   </w:t>
      </w:r>
    </w:p>
    <w:p w:rsidR="001A3A39" w:rsidRPr="00323D83" w:rsidRDefault="001A3A39" w:rsidP="001A3A39">
      <w:pPr>
        <w:spacing w:after="0"/>
        <w:rPr>
          <w:rFonts w:ascii="Times New Roman" w:hAnsi="Times New Roman"/>
          <w:bCs/>
          <w:iCs/>
          <w:color w:val="000000"/>
          <w:sz w:val="28"/>
          <w:szCs w:val="24"/>
          <w:u w:val="single"/>
        </w:rPr>
      </w:pPr>
    </w:p>
    <w:p w:rsidR="001A3A39" w:rsidRPr="00FB0A7F" w:rsidRDefault="00FB0A7F" w:rsidP="001A3A39">
      <w:pPr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4"/>
        </w:rPr>
      </w:pPr>
      <w:r>
        <w:rPr>
          <w:rFonts w:ascii="Times New Roman" w:hAnsi="Times New Roman"/>
          <w:bCs/>
          <w:iCs/>
          <w:color w:val="000000"/>
          <w:sz w:val="28"/>
          <w:szCs w:val="24"/>
        </w:rPr>
        <w:t>Почему проект?</w:t>
      </w:r>
    </w:p>
    <w:p w:rsidR="001A3A39" w:rsidRPr="00323D83" w:rsidRDefault="001A3A39" w:rsidP="001A3A39">
      <w:pPr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t xml:space="preserve"> </w:t>
      </w: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tab/>
        <w:t xml:space="preserve">Метод проекта, предполагающий выделение проблемы и </w:t>
      </w:r>
      <w:proofErr w:type="gramStart"/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t>четкую</w:t>
      </w:r>
      <w:proofErr w:type="gramEnd"/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t xml:space="preserve"> этапность в ее решении, позволяет детям понять что, для чего и как они будут делать. Особая ценность данного метода состоит в том, что он развивает у детей самостоятельность, творчество, активность в достижении </w:t>
      </w: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lastRenderedPageBreak/>
        <w:t xml:space="preserve">поставленной цели. Вместе с тем, он позволяет формировать группы детей с учетом психологической совместимости, разных способностей и талантов. В процессе выполнения проекта дети видят, что от успеха каждого зависит успех всего проекта. А это огромный стимул к деятельности, </w:t>
      </w:r>
      <w:r>
        <w:rPr>
          <w:rFonts w:ascii="Times New Roman" w:hAnsi="Times New Roman"/>
          <w:bCs/>
          <w:iCs/>
          <w:color w:val="000000"/>
          <w:sz w:val="28"/>
          <w:szCs w:val="24"/>
        </w:rPr>
        <w:t xml:space="preserve">к познанию, к новым открытиям. </w:t>
      </w:r>
    </w:p>
    <w:p w:rsidR="001A3A39" w:rsidRPr="00323D83" w:rsidRDefault="001A3A39" w:rsidP="001A3A39">
      <w:pPr>
        <w:spacing w:after="0"/>
        <w:ind w:firstLine="708"/>
        <w:jc w:val="both"/>
        <w:rPr>
          <w:rFonts w:ascii="Times New Roman" w:hAnsi="Times New Roman"/>
          <w:bCs/>
          <w:iCs/>
          <w:color w:val="000000"/>
          <w:sz w:val="28"/>
          <w:szCs w:val="24"/>
          <w:u w:val="single"/>
        </w:rPr>
      </w:pP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t xml:space="preserve">Проектную методику, на наш взгляд, необходимо использовать не только в учебной деятельности, но и во внеклассной работе, так как именно она наиболее эффективна в создании положительной мотивации, без которой, как известно, нельзя добиться желаемого результата, ни в одном деле. </w:t>
      </w: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br/>
        <w:t xml:space="preserve"> </w:t>
      </w: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tab/>
        <w:t xml:space="preserve">Для нас, участников проекта, этот метод интересен и тем, что позволяет работать с разными источниками информации, позволяет привлекать к сотрудничеству родителей, работников библиотек, людей с интересной судьбой. Это именно творческий метод, потому что позволяет избегать шаблонов, стереотипов при организации внеклассной работы. Очень часто уже в ходе работы над проектом рождаются новые идеи. Конечно, проектная работа требует значительно больше времени и сил, чем подготовка какого – либо мероприятия по готовому сценарию. Но все душевные и временные затраты окупаются пусть даже самыми малыми положительными сдвигами в сознании детей, в их духовном и нравственном росте. </w:t>
      </w: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br/>
      </w:r>
    </w:p>
    <w:p w:rsidR="001A3A39" w:rsidRPr="00FB0A7F" w:rsidRDefault="001A3A39" w:rsidP="001A3A39">
      <w:pPr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FB0A7F">
        <w:rPr>
          <w:rFonts w:ascii="Times New Roman" w:hAnsi="Times New Roman"/>
          <w:bCs/>
          <w:iCs/>
          <w:color w:val="000000"/>
          <w:sz w:val="28"/>
          <w:szCs w:val="24"/>
        </w:rPr>
        <w:t xml:space="preserve">Цель: </w:t>
      </w:r>
    </w:p>
    <w:p w:rsidR="001A3A39" w:rsidRPr="00FB0A7F" w:rsidRDefault="001A3A39" w:rsidP="001A3A39">
      <w:pPr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FB0A7F">
        <w:rPr>
          <w:rFonts w:ascii="Times New Roman" w:hAnsi="Times New Roman"/>
          <w:bCs/>
          <w:iCs/>
          <w:color w:val="000000"/>
          <w:sz w:val="28"/>
          <w:szCs w:val="24"/>
        </w:rPr>
        <w:t>-создание условий для более глубокого ознакомления детей и подростков с основными этапами и событиями Великой Отечественной войны 1941-1945 годов, примерами боевых и трудовых подвигов наших соотечественников во имя свободы и независимости Родины.</w:t>
      </w:r>
    </w:p>
    <w:p w:rsidR="001A3A39" w:rsidRPr="00323D83" w:rsidRDefault="001A3A39" w:rsidP="001A3A39">
      <w:pPr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FB0A7F">
        <w:rPr>
          <w:rFonts w:ascii="Times New Roman" w:hAnsi="Times New Roman"/>
          <w:bCs/>
          <w:iCs/>
          <w:color w:val="000000"/>
          <w:sz w:val="28"/>
          <w:szCs w:val="24"/>
        </w:rPr>
        <w:t>Задачи:</w:t>
      </w:r>
      <w:r w:rsidRPr="00FB0A7F">
        <w:rPr>
          <w:rFonts w:ascii="Times New Roman" w:hAnsi="Times New Roman"/>
          <w:bCs/>
          <w:iCs/>
          <w:color w:val="000000"/>
          <w:sz w:val="28"/>
          <w:szCs w:val="24"/>
        </w:rPr>
        <w:br/>
      </w: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t xml:space="preserve">  </w:t>
      </w:r>
      <w:proofErr w:type="gramStart"/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t>-с</w:t>
      </w:r>
      <w:proofErr w:type="gramEnd"/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t xml:space="preserve">пособствовать воспитанию патриотизма, чувства гордости за героическое прошлое нашего народа, своих близких. </w:t>
      </w: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br/>
        <w:t xml:space="preserve">  -способствовать формированию исторической памяти и преемственности поколений на основе углубления знаний о Великой Отечественной войне, об участии в ней своих родственников. </w:t>
      </w: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br/>
        <w:t xml:space="preserve">  -способствовать воспитанию чувства благодарности и уважения к старшим поколениям, отстоявшим независимость Родины. </w:t>
      </w:r>
    </w:p>
    <w:p w:rsidR="001A3A39" w:rsidRPr="00323D83" w:rsidRDefault="001A3A39" w:rsidP="001A3A39">
      <w:pPr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t>-изучение роли Победы в Великой Отечественной войне, её значения и влияния на формирование у подрастающего поколения национального самосознания.</w:t>
      </w:r>
    </w:p>
    <w:p w:rsidR="001A3A39" w:rsidRPr="00323D83" w:rsidRDefault="001A3A39" w:rsidP="001A3A39">
      <w:pPr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t xml:space="preserve">-создание условий для более глубокого ознакомления воспитанников с основными этапами и событиями Великой Отечественной войны, примерами </w:t>
      </w: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lastRenderedPageBreak/>
        <w:t>боевых и трудовых подв</w:t>
      </w:r>
      <w:r w:rsidR="002B3B58">
        <w:rPr>
          <w:rFonts w:ascii="Times New Roman" w:hAnsi="Times New Roman"/>
          <w:bCs/>
          <w:iCs/>
          <w:color w:val="000000"/>
          <w:sz w:val="28"/>
          <w:szCs w:val="24"/>
        </w:rPr>
        <w:t>игов наших соотечественников.</w:t>
      </w:r>
      <w:r w:rsidR="002B3B58">
        <w:rPr>
          <w:rFonts w:ascii="Times New Roman" w:hAnsi="Times New Roman"/>
          <w:bCs/>
          <w:iCs/>
          <w:color w:val="000000"/>
          <w:sz w:val="28"/>
          <w:szCs w:val="24"/>
        </w:rPr>
        <w:br/>
        <w:t xml:space="preserve"> </w:t>
      </w:r>
      <w:proofErr w:type="gramStart"/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t>-с</w:t>
      </w:r>
      <w:proofErr w:type="gramEnd"/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t>оздание условий для развития творческих способностей детей, самостоятельности в поисках необходимой информации, умения использовать полученные знания в сочинениях, рассказах, рисунках.</w:t>
      </w:r>
    </w:p>
    <w:p w:rsidR="001A3A39" w:rsidRPr="00323D83" w:rsidRDefault="001A3A39" w:rsidP="001A3A39">
      <w:pPr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t>-повышение интереса к военной истории, литературе и изобразительному творчеству.</w:t>
      </w:r>
    </w:p>
    <w:p w:rsidR="001A3A39" w:rsidRPr="00323D83" w:rsidRDefault="001A3A39" w:rsidP="001A3A39">
      <w:pPr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t>-создание условий для признания ценностей совместного опыта взаимодействия в группе.</w:t>
      </w:r>
    </w:p>
    <w:p w:rsidR="001A3A39" w:rsidRPr="00323D83" w:rsidRDefault="001A3A39" w:rsidP="001A3A39">
      <w:pPr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t>-культивирование уникального личностного опыта ребёнка в социальной среде.</w:t>
      </w:r>
    </w:p>
    <w:p w:rsidR="001A3A39" w:rsidRPr="00FB0A7F" w:rsidRDefault="001A3A39" w:rsidP="001A3A39">
      <w:pPr>
        <w:spacing w:after="0"/>
        <w:jc w:val="both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t>-выявление, организация педагогических условий успешной реализации проектной деятельности с воспитанниками, имеющими патологию зрения.</w:t>
      </w: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br/>
      </w:r>
    </w:p>
    <w:p w:rsidR="001A3A39" w:rsidRPr="00323D83" w:rsidRDefault="001A3A39" w:rsidP="00FB0A7F">
      <w:pPr>
        <w:spacing w:line="240" w:lineRule="auto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FB0A7F">
        <w:rPr>
          <w:rFonts w:ascii="Times New Roman" w:hAnsi="Times New Roman"/>
          <w:bCs/>
          <w:iCs/>
          <w:color w:val="000000"/>
          <w:sz w:val="28"/>
          <w:szCs w:val="24"/>
        </w:rPr>
        <w:t>Характеристика проекта:</w:t>
      </w:r>
      <w:r w:rsidR="00FB0A7F">
        <w:rPr>
          <w:rFonts w:ascii="Times New Roman" w:hAnsi="Times New Roman"/>
          <w:bCs/>
          <w:iCs/>
          <w:color w:val="000000"/>
          <w:sz w:val="28"/>
          <w:szCs w:val="24"/>
        </w:rPr>
        <w:t xml:space="preserve"> </w:t>
      </w: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br/>
        <w:t xml:space="preserve">1. Типологический признак: практико-ориентированный, творческо-поисковый. </w:t>
      </w: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br/>
        <w:t xml:space="preserve">2. Предметно – содержательная область: межпредметный. </w:t>
      </w: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br/>
        <w:t xml:space="preserve">3. Характер координации проекта: проект с открытой явной координацией. </w:t>
      </w: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br/>
        <w:t>4. Характер контактов: индивидуальный, индивидуально – групповой, групповой.</w:t>
      </w: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br/>
      </w: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br/>
      </w:r>
      <w:r w:rsidRPr="00FB0A7F">
        <w:rPr>
          <w:rFonts w:ascii="Times New Roman" w:hAnsi="Times New Roman"/>
          <w:bCs/>
          <w:iCs/>
          <w:color w:val="000000"/>
          <w:sz w:val="28"/>
          <w:szCs w:val="24"/>
        </w:rPr>
        <w:t>Участники проекта:</w:t>
      </w:r>
      <w:r w:rsidRPr="00323D83">
        <w:rPr>
          <w:rFonts w:ascii="Times New Roman" w:hAnsi="Times New Roman"/>
          <w:b/>
          <w:bCs/>
          <w:iCs/>
          <w:color w:val="000000"/>
          <w:sz w:val="28"/>
          <w:szCs w:val="24"/>
          <w:u w:val="thick"/>
        </w:rPr>
        <w:t xml:space="preserve"> </w:t>
      </w: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br/>
        <w:t xml:space="preserve">Учащиеся </w:t>
      </w:r>
      <w:r w:rsidR="002B3B58">
        <w:rPr>
          <w:rFonts w:ascii="Times New Roman" w:hAnsi="Times New Roman"/>
          <w:bCs/>
          <w:iCs/>
          <w:color w:val="000000"/>
          <w:sz w:val="28"/>
          <w:szCs w:val="24"/>
        </w:rPr>
        <w:t xml:space="preserve">средних </w:t>
      </w: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t xml:space="preserve"> классов.   </w:t>
      </w: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br/>
      </w:r>
      <w:r w:rsidRPr="00FB0A7F">
        <w:rPr>
          <w:rFonts w:ascii="Times New Roman" w:hAnsi="Times New Roman"/>
          <w:bCs/>
          <w:iCs/>
          <w:color w:val="000000"/>
          <w:sz w:val="28"/>
          <w:szCs w:val="24"/>
        </w:rPr>
        <w:t xml:space="preserve">Продолжительность проекта:  декабрь – </w:t>
      </w:r>
      <w:r w:rsidR="002B3B58">
        <w:rPr>
          <w:rFonts w:ascii="Times New Roman" w:hAnsi="Times New Roman"/>
          <w:bCs/>
          <w:iCs/>
          <w:color w:val="000000"/>
          <w:sz w:val="28"/>
          <w:szCs w:val="24"/>
        </w:rPr>
        <w:t>май  2015</w:t>
      </w:r>
      <w:r w:rsidRPr="00FB0A7F">
        <w:rPr>
          <w:rFonts w:ascii="Times New Roman" w:hAnsi="Times New Roman"/>
          <w:bCs/>
          <w:iCs/>
          <w:color w:val="000000"/>
          <w:sz w:val="28"/>
          <w:szCs w:val="24"/>
        </w:rPr>
        <w:t xml:space="preserve"> года. </w:t>
      </w:r>
      <w:r w:rsidRPr="00FB0A7F">
        <w:rPr>
          <w:rFonts w:ascii="Times New Roman" w:hAnsi="Times New Roman"/>
          <w:bCs/>
          <w:iCs/>
          <w:color w:val="000000"/>
          <w:sz w:val="28"/>
          <w:szCs w:val="24"/>
        </w:rPr>
        <w:br/>
      </w:r>
      <w:r w:rsidRPr="00FB0A7F">
        <w:rPr>
          <w:rFonts w:ascii="Times New Roman" w:hAnsi="Times New Roman"/>
          <w:bCs/>
          <w:iCs/>
          <w:color w:val="000000"/>
          <w:sz w:val="28"/>
          <w:szCs w:val="24"/>
        </w:rPr>
        <w:br/>
        <w:t xml:space="preserve">Принципы проектной работы: </w:t>
      </w:r>
      <w:r w:rsidRPr="00FB0A7F">
        <w:rPr>
          <w:rFonts w:ascii="Times New Roman" w:hAnsi="Times New Roman"/>
          <w:bCs/>
          <w:iCs/>
          <w:color w:val="000000"/>
          <w:sz w:val="28"/>
          <w:szCs w:val="24"/>
        </w:rPr>
        <w:br/>
      </w: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br/>
        <w:t>1. Проблемность:</w:t>
      </w:r>
    </w:p>
    <w:p w:rsidR="001A3A39" w:rsidRPr="00323D83" w:rsidRDefault="001A3A39" w:rsidP="001A3A39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t xml:space="preserve">- Какой след оставила война в твоей семье? </w:t>
      </w: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br/>
        <w:t xml:space="preserve">- Почему нельзя забывать прошлое? </w:t>
      </w: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br/>
      </w:r>
    </w:p>
    <w:p w:rsidR="001A3A39" w:rsidRPr="00323D83" w:rsidRDefault="001A3A39" w:rsidP="001A3A39">
      <w:pPr>
        <w:spacing w:line="240" w:lineRule="auto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t xml:space="preserve">2. Вариативность. </w:t>
      </w: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br/>
        <w:t xml:space="preserve">Использование индивидуальных, групповых, индивидуально – групповых форм работы. Использование различных источников информации и форм ее получения: встреча с интересным человеком, интервью, беседа с родственниками, чтение художественной литературы, обсуждение статей из газет и журналов, просмотр художественных фильмов. </w:t>
      </w: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br/>
      </w: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br/>
        <w:t xml:space="preserve">3. Когнитивный подход. </w:t>
      </w: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br/>
        <w:t xml:space="preserve">Использование полученных знаний в рассказе, в сочинении, в рисунках, в заметках в стенгазете, в конкурсах. </w:t>
      </w: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br/>
      </w: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br/>
      </w: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lastRenderedPageBreak/>
        <w:t xml:space="preserve">4.Личностный фактор. </w:t>
      </w: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br/>
        <w:t xml:space="preserve">Возможность говорить о себе, о своей семье, о близких людях, высказывать свое мнение. </w:t>
      </w:r>
    </w:p>
    <w:p w:rsidR="001A3A39" w:rsidRPr="00323D83" w:rsidRDefault="001A3A39" w:rsidP="001A3A39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t>5.Взаимодействие:</w:t>
      </w:r>
    </w:p>
    <w:p w:rsidR="001A3A39" w:rsidRPr="00323D83" w:rsidRDefault="001A3A39" w:rsidP="001A3A39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t>- личностно – ориентированной и социально – ориентированной педагогики;</w:t>
      </w:r>
    </w:p>
    <w:p w:rsidR="001A3A39" w:rsidRPr="00323D83" w:rsidRDefault="001A3A39" w:rsidP="001A3A39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t>- педагогики управления и педагогики поддержки целостного, устойчивого развития воспитанников.</w:t>
      </w:r>
    </w:p>
    <w:p w:rsidR="001A3A39" w:rsidRPr="002B3B58" w:rsidRDefault="001A3A39" w:rsidP="002B3B58">
      <w:pPr>
        <w:spacing w:line="240" w:lineRule="auto"/>
        <w:rPr>
          <w:rFonts w:ascii="Times New Roman" w:hAnsi="Times New Roman"/>
          <w:bCs/>
          <w:iCs/>
          <w:color w:val="000000"/>
          <w:sz w:val="32"/>
          <w:szCs w:val="24"/>
        </w:rPr>
      </w:pP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br/>
      </w:r>
      <w:r w:rsidRPr="00FB0A7F">
        <w:rPr>
          <w:rFonts w:ascii="Times New Roman" w:hAnsi="Times New Roman"/>
          <w:bCs/>
          <w:iCs/>
          <w:color w:val="000000"/>
          <w:sz w:val="32"/>
          <w:szCs w:val="24"/>
        </w:rPr>
        <w:t>Реализация проекта</w:t>
      </w: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br/>
        <w:t xml:space="preserve">Этапы проекта. </w:t>
      </w: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br/>
      </w:r>
      <w:r w:rsidRPr="00323D83">
        <w:rPr>
          <w:rFonts w:ascii="Times New Roman" w:hAnsi="Times New Roman"/>
          <w:bCs/>
          <w:iCs/>
          <w:color w:val="000000"/>
          <w:sz w:val="28"/>
          <w:szCs w:val="24"/>
        </w:rPr>
        <w:br/>
      </w:r>
      <w:proofErr w:type="gramStart"/>
      <w:r w:rsidRPr="00FB0A7F">
        <w:rPr>
          <w:rFonts w:ascii="Times New Roman" w:hAnsi="Times New Roman"/>
          <w:bCs/>
          <w:iCs/>
          <w:color w:val="000000"/>
          <w:sz w:val="28"/>
          <w:szCs w:val="24"/>
          <w:lang w:val="en-US"/>
        </w:rPr>
        <w:t>I</w:t>
      </w:r>
      <w:r w:rsidRPr="00FB0A7F">
        <w:rPr>
          <w:rFonts w:ascii="Times New Roman" w:hAnsi="Times New Roman"/>
          <w:bCs/>
          <w:iCs/>
          <w:color w:val="000000"/>
          <w:sz w:val="28"/>
          <w:szCs w:val="24"/>
        </w:rPr>
        <w:t xml:space="preserve"> этап.</w:t>
      </w:r>
      <w:proofErr w:type="gramEnd"/>
      <w:r w:rsidRPr="00FB0A7F">
        <w:rPr>
          <w:rFonts w:ascii="Times New Roman" w:hAnsi="Times New Roman"/>
          <w:bCs/>
          <w:iCs/>
          <w:color w:val="000000"/>
          <w:sz w:val="28"/>
          <w:szCs w:val="24"/>
        </w:rPr>
        <w:t xml:space="preserve"> Погружение в проект.</w:t>
      </w:r>
    </w:p>
    <w:p w:rsidR="001A3A39" w:rsidRPr="00FB0A7F" w:rsidRDefault="001A3A39" w:rsidP="001A3A39">
      <w:pPr>
        <w:spacing w:before="100" w:beforeAutospacing="1"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FB0A7F">
        <w:rPr>
          <w:rFonts w:ascii="Times New Roman" w:hAnsi="Times New Roman"/>
          <w:bCs/>
          <w:iCs/>
          <w:color w:val="000000"/>
          <w:sz w:val="28"/>
          <w:szCs w:val="24"/>
        </w:rPr>
        <w:t xml:space="preserve">1.Провести анкетирование с целью </w:t>
      </w:r>
      <w:proofErr w:type="gramStart"/>
      <w:r w:rsidRPr="00FB0A7F">
        <w:rPr>
          <w:rFonts w:ascii="Times New Roman" w:hAnsi="Times New Roman"/>
          <w:bCs/>
          <w:iCs/>
          <w:color w:val="000000"/>
          <w:sz w:val="28"/>
          <w:szCs w:val="24"/>
        </w:rPr>
        <w:t>выявления уровня знаний детей группы</w:t>
      </w:r>
      <w:proofErr w:type="gramEnd"/>
      <w:r w:rsidRPr="00FB0A7F">
        <w:rPr>
          <w:rFonts w:ascii="Times New Roman" w:hAnsi="Times New Roman"/>
          <w:bCs/>
          <w:iCs/>
          <w:color w:val="000000"/>
          <w:sz w:val="28"/>
          <w:szCs w:val="24"/>
        </w:rPr>
        <w:t xml:space="preserve"> о событиях Великой Отечественной войны.</w:t>
      </w:r>
    </w:p>
    <w:p w:rsidR="001A3A39" w:rsidRPr="00FB0A7F" w:rsidRDefault="001A3A39" w:rsidP="001A3A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</w:pPr>
      <w:r w:rsidRPr="00FB0A7F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Назовите дату начала и окончания ВОВ.</w:t>
      </w:r>
    </w:p>
    <w:p w:rsidR="001A3A39" w:rsidRPr="00FB0A7F" w:rsidRDefault="001A3A39" w:rsidP="001A3A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</w:pPr>
      <w:r w:rsidRPr="00FB0A7F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Назовите основные сражения ВОВ.</w:t>
      </w:r>
    </w:p>
    <w:p w:rsidR="001A3A39" w:rsidRPr="00FB0A7F" w:rsidRDefault="001A3A39" w:rsidP="001A3A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</w:pPr>
      <w:r w:rsidRPr="00FB0A7F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 xml:space="preserve">Каких героев ВОВ вы знаете? </w:t>
      </w:r>
    </w:p>
    <w:p w:rsidR="001A3A39" w:rsidRPr="00FB0A7F" w:rsidRDefault="001A3A39" w:rsidP="001A3A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</w:pPr>
      <w:r w:rsidRPr="00FB0A7F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Назовите улицы города Липецка, названные именами героев ВОВ.</w:t>
      </w:r>
    </w:p>
    <w:p w:rsidR="001A3A39" w:rsidRPr="00FB0A7F" w:rsidRDefault="001A3A39" w:rsidP="001A3A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</w:pPr>
      <w:r w:rsidRPr="00FB0A7F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Что вы знаете об участии ваших родственников в ВОВ?</w:t>
      </w:r>
    </w:p>
    <w:p w:rsidR="001A3A39" w:rsidRPr="00FB0A7F" w:rsidRDefault="001A3A39" w:rsidP="001A3A3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</w:pPr>
      <w:r w:rsidRPr="00FB0A7F">
        <w:rPr>
          <w:rFonts w:ascii="Times New Roman" w:eastAsia="Times New Roman" w:hAnsi="Times New Roman" w:cs="Times New Roman"/>
          <w:bCs/>
          <w:iCs/>
          <w:color w:val="000000"/>
          <w:sz w:val="28"/>
          <w:szCs w:val="24"/>
        </w:rPr>
        <w:t>Из каких источников вы получаете знания о ВОВ?</w:t>
      </w:r>
    </w:p>
    <w:p w:rsidR="001A3A39" w:rsidRPr="00FB0A7F" w:rsidRDefault="001A3A39" w:rsidP="001A3A39">
      <w:pPr>
        <w:spacing w:before="100" w:beforeAutospacing="1"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FB0A7F">
        <w:rPr>
          <w:rFonts w:ascii="Times New Roman" w:hAnsi="Times New Roman"/>
          <w:bCs/>
          <w:iCs/>
          <w:color w:val="000000"/>
          <w:sz w:val="28"/>
          <w:szCs w:val="24"/>
        </w:rPr>
        <w:br/>
        <w:t>2.Выделение проблемы проекта «Никто не забыт, ничто не забыто». Определение его целей и задач.</w:t>
      </w:r>
    </w:p>
    <w:p w:rsidR="001A3A39" w:rsidRPr="00FB0A7F" w:rsidRDefault="001A3A39" w:rsidP="001A3A39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FB0A7F">
        <w:rPr>
          <w:rFonts w:ascii="Times New Roman" w:hAnsi="Times New Roman"/>
          <w:bCs/>
          <w:iCs/>
          <w:color w:val="000000"/>
          <w:sz w:val="28"/>
          <w:szCs w:val="24"/>
        </w:rPr>
        <w:t>3. Планирование работы и формирование рабочих групп, распределение обязанностей.</w:t>
      </w:r>
    </w:p>
    <w:p w:rsidR="001A3A39" w:rsidRPr="00FB0A7F" w:rsidRDefault="001A3A39" w:rsidP="001A3A39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4"/>
        </w:rPr>
      </w:pPr>
    </w:p>
    <w:p w:rsidR="001A3A39" w:rsidRPr="00FB0A7F" w:rsidRDefault="001A3A39" w:rsidP="001A3A39">
      <w:pPr>
        <w:spacing w:before="100" w:beforeAutospacing="1" w:after="100" w:afterAutospacing="1" w:line="240" w:lineRule="auto"/>
        <w:rPr>
          <w:rFonts w:ascii="Times New Roman" w:hAnsi="Times New Roman"/>
          <w:bCs/>
          <w:iCs/>
          <w:color w:val="000000"/>
          <w:sz w:val="28"/>
          <w:szCs w:val="24"/>
        </w:rPr>
      </w:pPr>
      <w:proofErr w:type="gramStart"/>
      <w:r w:rsidRPr="00FB0A7F">
        <w:rPr>
          <w:rFonts w:ascii="Times New Roman" w:hAnsi="Times New Roman"/>
          <w:bCs/>
          <w:iCs/>
          <w:color w:val="000000"/>
          <w:sz w:val="28"/>
          <w:szCs w:val="24"/>
          <w:lang w:val="en-US"/>
        </w:rPr>
        <w:t>II</w:t>
      </w:r>
      <w:r w:rsidRPr="00FB0A7F">
        <w:rPr>
          <w:rFonts w:ascii="Times New Roman" w:hAnsi="Times New Roman"/>
          <w:bCs/>
          <w:iCs/>
          <w:color w:val="000000"/>
          <w:sz w:val="28"/>
          <w:szCs w:val="24"/>
        </w:rPr>
        <w:t xml:space="preserve"> этап.</w:t>
      </w:r>
      <w:proofErr w:type="gramEnd"/>
      <w:r w:rsidRPr="00FB0A7F">
        <w:rPr>
          <w:rFonts w:ascii="Times New Roman" w:hAnsi="Times New Roman"/>
          <w:bCs/>
          <w:iCs/>
          <w:color w:val="000000"/>
          <w:sz w:val="28"/>
          <w:szCs w:val="24"/>
        </w:rPr>
        <w:t xml:space="preserve"> Сбор информации.</w:t>
      </w:r>
    </w:p>
    <w:tbl>
      <w:tblPr>
        <w:tblStyle w:val="a3"/>
        <w:tblW w:w="9782" w:type="dxa"/>
        <w:tblInd w:w="-743" w:type="dxa"/>
        <w:tblLayout w:type="fixed"/>
        <w:tblLook w:val="04A0"/>
      </w:tblPr>
      <w:tblGrid>
        <w:gridCol w:w="567"/>
        <w:gridCol w:w="6805"/>
        <w:gridCol w:w="2410"/>
      </w:tblGrid>
      <w:tr w:rsidR="001A3A39" w:rsidRPr="00FB0A7F" w:rsidTr="00F3353F">
        <w:tc>
          <w:tcPr>
            <w:tcW w:w="567" w:type="dxa"/>
          </w:tcPr>
          <w:p w:rsidR="001A3A39" w:rsidRPr="00FB0A7F" w:rsidRDefault="001A3A39" w:rsidP="00F3353F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№</w:t>
            </w:r>
          </w:p>
        </w:tc>
        <w:tc>
          <w:tcPr>
            <w:tcW w:w="6805" w:type="dxa"/>
          </w:tcPr>
          <w:p w:rsidR="001A3A39" w:rsidRPr="00FB0A7F" w:rsidRDefault="001A3A39" w:rsidP="00F3353F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Формы и методы работы.</w:t>
            </w:r>
          </w:p>
        </w:tc>
        <w:tc>
          <w:tcPr>
            <w:tcW w:w="2410" w:type="dxa"/>
          </w:tcPr>
          <w:p w:rsidR="001A3A39" w:rsidRPr="00FB0A7F" w:rsidRDefault="001A3A39" w:rsidP="00F3353F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Ответственный</w:t>
            </w:r>
          </w:p>
        </w:tc>
      </w:tr>
      <w:tr w:rsidR="001A3A39" w:rsidRPr="00FB0A7F" w:rsidTr="00F3353F">
        <w:tc>
          <w:tcPr>
            <w:tcW w:w="567" w:type="dxa"/>
          </w:tcPr>
          <w:p w:rsidR="001A3A39" w:rsidRPr="00FB0A7F" w:rsidRDefault="001A3A39" w:rsidP="00F3353F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1.</w:t>
            </w:r>
          </w:p>
        </w:tc>
        <w:tc>
          <w:tcPr>
            <w:tcW w:w="6805" w:type="dxa"/>
          </w:tcPr>
          <w:p w:rsidR="001A3A39" w:rsidRPr="00FB0A7F" w:rsidRDefault="001A3A39" w:rsidP="00F3353F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Экскурсия в село Двуречки – родину четырёх героев Советского Союза.</w:t>
            </w:r>
          </w:p>
        </w:tc>
        <w:tc>
          <w:tcPr>
            <w:tcW w:w="2410" w:type="dxa"/>
          </w:tcPr>
          <w:p w:rsidR="001A3A39" w:rsidRPr="00FB0A7F" w:rsidRDefault="001A3A39" w:rsidP="00F3353F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Воспитатели</w:t>
            </w:r>
          </w:p>
          <w:p w:rsidR="001A3A39" w:rsidRPr="00FB0A7F" w:rsidRDefault="001A3A39" w:rsidP="00F3353F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Учитель истории</w:t>
            </w:r>
          </w:p>
        </w:tc>
      </w:tr>
      <w:tr w:rsidR="001A3A39" w:rsidRPr="00FB0A7F" w:rsidTr="00F3353F">
        <w:tc>
          <w:tcPr>
            <w:tcW w:w="567" w:type="dxa"/>
          </w:tcPr>
          <w:p w:rsidR="001A3A39" w:rsidRPr="00FB0A7F" w:rsidRDefault="001A3A39" w:rsidP="00F3353F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2.</w:t>
            </w:r>
          </w:p>
        </w:tc>
        <w:tc>
          <w:tcPr>
            <w:tcW w:w="6805" w:type="dxa"/>
          </w:tcPr>
          <w:p w:rsidR="001A3A39" w:rsidRPr="00FB0A7F" w:rsidRDefault="001A3A39" w:rsidP="00F3353F">
            <w:pPr>
              <w:spacing w:before="100" w:beforeAutospacing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Обзор литературы, посвящённой Великой Отечественной войне.</w:t>
            </w:r>
          </w:p>
        </w:tc>
        <w:tc>
          <w:tcPr>
            <w:tcW w:w="2410" w:type="dxa"/>
          </w:tcPr>
          <w:p w:rsidR="001A3A39" w:rsidRPr="00FB0A7F" w:rsidRDefault="001A3A39" w:rsidP="00F3353F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 xml:space="preserve">Библиотекари </w:t>
            </w:r>
          </w:p>
          <w:p w:rsidR="001A3A39" w:rsidRPr="00FB0A7F" w:rsidRDefault="001A3A39" w:rsidP="00F3353F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</w:p>
        </w:tc>
      </w:tr>
      <w:tr w:rsidR="001A3A39" w:rsidRPr="00FB0A7F" w:rsidTr="00F3353F">
        <w:tc>
          <w:tcPr>
            <w:tcW w:w="567" w:type="dxa"/>
          </w:tcPr>
          <w:p w:rsidR="001A3A39" w:rsidRPr="00FB0A7F" w:rsidRDefault="001A3A39" w:rsidP="00F3353F">
            <w:pPr>
              <w:spacing w:before="100" w:beforeAutospacing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3.</w:t>
            </w:r>
          </w:p>
        </w:tc>
        <w:tc>
          <w:tcPr>
            <w:tcW w:w="6805" w:type="dxa"/>
          </w:tcPr>
          <w:p w:rsidR="001A3A39" w:rsidRPr="00FB0A7F" w:rsidRDefault="001A3A39" w:rsidP="00F3353F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Подготовка докладов «Имена героев Великой Отечественной войны на родных улицах».</w:t>
            </w:r>
          </w:p>
        </w:tc>
        <w:tc>
          <w:tcPr>
            <w:tcW w:w="2410" w:type="dxa"/>
            <w:vMerge w:val="restart"/>
          </w:tcPr>
          <w:p w:rsidR="001A3A39" w:rsidRPr="00FB0A7F" w:rsidRDefault="001A3A39" w:rsidP="00F3353F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Воспитатели.</w:t>
            </w:r>
          </w:p>
          <w:p w:rsidR="001A3A39" w:rsidRPr="00FB0A7F" w:rsidRDefault="001A3A39" w:rsidP="00F3353F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Учитель истории.</w:t>
            </w:r>
          </w:p>
          <w:p w:rsidR="001A3A39" w:rsidRPr="00FB0A7F" w:rsidRDefault="001A3A39" w:rsidP="00F3353F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Библиотекари.</w:t>
            </w:r>
          </w:p>
          <w:p w:rsidR="001A3A39" w:rsidRPr="00FB0A7F" w:rsidRDefault="001A3A39" w:rsidP="00F3353F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Учитель изобразительного искусства.</w:t>
            </w:r>
          </w:p>
        </w:tc>
      </w:tr>
      <w:tr w:rsidR="001A3A39" w:rsidRPr="00FB0A7F" w:rsidTr="00F3353F">
        <w:tc>
          <w:tcPr>
            <w:tcW w:w="567" w:type="dxa"/>
          </w:tcPr>
          <w:p w:rsidR="001A3A39" w:rsidRPr="00FB0A7F" w:rsidRDefault="001A3A39" w:rsidP="00F3353F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4.</w:t>
            </w:r>
          </w:p>
          <w:p w:rsidR="001A3A39" w:rsidRPr="00FB0A7F" w:rsidRDefault="001A3A39" w:rsidP="00F3353F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</w:p>
        </w:tc>
        <w:tc>
          <w:tcPr>
            <w:tcW w:w="6805" w:type="dxa"/>
          </w:tcPr>
          <w:p w:rsidR="001A3A39" w:rsidRPr="00FB0A7F" w:rsidRDefault="001A3A39" w:rsidP="00F3353F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Подготовка творческих работ «Памятные места Липецка и Липецкой области».</w:t>
            </w:r>
          </w:p>
        </w:tc>
        <w:tc>
          <w:tcPr>
            <w:tcW w:w="2410" w:type="dxa"/>
            <w:vMerge/>
          </w:tcPr>
          <w:p w:rsidR="001A3A39" w:rsidRPr="00FB0A7F" w:rsidRDefault="001A3A39" w:rsidP="00F3353F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</w:p>
        </w:tc>
      </w:tr>
      <w:tr w:rsidR="001A3A39" w:rsidRPr="00FB0A7F" w:rsidTr="00F3353F">
        <w:tc>
          <w:tcPr>
            <w:tcW w:w="567" w:type="dxa"/>
          </w:tcPr>
          <w:p w:rsidR="001A3A39" w:rsidRPr="00FB0A7F" w:rsidRDefault="001A3A39" w:rsidP="00F3353F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5.</w:t>
            </w:r>
          </w:p>
        </w:tc>
        <w:tc>
          <w:tcPr>
            <w:tcW w:w="6805" w:type="dxa"/>
          </w:tcPr>
          <w:p w:rsidR="001A3A39" w:rsidRPr="00FB0A7F" w:rsidRDefault="001A3A39" w:rsidP="00F3353F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 xml:space="preserve">Коллективное чтение и обсуждение книги «Дневник </w:t>
            </w: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lastRenderedPageBreak/>
              <w:t>Тани Савичевой».</w:t>
            </w:r>
          </w:p>
        </w:tc>
        <w:tc>
          <w:tcPr>
            <w:tcW w:w="2410" w:type="dxa"/>
          </w:tcPr>
          <w:p w:rsidR="001A3A39" w:rsidRPr="00FB0A7F" w:rsidRDefault="001A3A39" w:rsidP="00F3353F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lastRenderedPageBreak/>
              <w:t xml:space="preserve"> Воспитатели.</w:t>
            </w:r>
          </w:p>
        </w:tc>
      </w:tr>
      <w:tr w:rsidR="001A3A39" w:rsidRPr="00FB0A7F" w:rsidTr="00F3353F">
        <w:tc>
          <w:tcPr>
            <w:tcW w:w="567" w:type="dxa"/>
          </w:tcPr>
          <w:p w:rsidR="001A3A39" w:rsidRPr="00FB0A7F" w:rsidRDefault="001A3A39" w:rsidP="00F3353F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lastRenderedPageBreak/>
              <w:t>6.</w:t>
            </w:r>
          </w:p>
        </w:tc>
        <w:tc>
          <w:tcPr>
            <w:tcW w:w="6805" w:type="dxa"/>
          </w:tcPr>
          <w:p w:rsidR="001A3A39" w:rsidRPr="00FB0A7F" w:rsidRDefault="001A3A39" w:rsidP="00F3353F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Поисковая деятельность «Каждый дом опалила война».</w:t>
            </w:r>
          </w:p>
        </w:tc>
        <w:tc>
          <w:tcPr>
            <w:tcW w:w="2410" w:type="dxa"/>
          </w:tcPr>
          <w:p w:rsidR="001A3A39" w:rsidRPr="00FB0A7F" w:rsidRDefault="001A3A39" w:rsidP="00F3353F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Воспитатели.</w:t>
            </w:r>
          </w:p>
          <w:p w:rsidR="001A3A39" w:rsidRPr="00FB0A7F" w:rsidRDefault="001A3A39" w:rsidP="00F3353F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Учитель истории.</w:t>
            </w:r>
          </w:p>
          <w:p w:rsidR="001A3A39" w:rsidRPr="00FB0A7F" w:rsidRDefault="001A3A39" w:rsidP="00F3353F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Родители воспитанников.</w:t>
            </w:r>
          </w:p>
        </w:tc>
      </w:tr>
      <w:tr w:rsidR="001A3A39" w:rsidRPr="00FB0A7F" w:rsidTr="00F3353F">
        <w:tc>
          <w:tcPr>
            <w:tcW w:w="567" w:type="dxa"/>
          </w:tcPr>
          <w:p w:rsidR="001A3A39" w:rsidRPr="00FB0A7F" w:rsidRDefault="001A3A39" w:rsidP="00F3353F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7.</w:t>
            </w:r>
          </w:p>
        </w:tc>
        <w:tc>
          <w:tcPr>
            <w:tcW w:w="6805" w:type="dxa"/>
          </w:tcPr>
          <w:p w:rsidR="001A3A39" w:rsidRPr="00FB0A7F" w:rsidRDefault="001A3A39" w:rsidP="002B3B58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 xml:space="preserve">Подготовка к сочинениям, посвящённым </w:t>
            </w:r>
            <w:r w:rsidR="002B3B58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 xml:space="preserve">75 </w:t>
            </w: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-ой годовщине Победы в Великой Отечественной войне.</w:t>
            </w:r>
          </w:p>
        </w:tc>
        <w:tc>
          <w:tcPr>
            <w:tcW w:w="2410" w:type="dxa"/>
          </w:tcPr>
          <w:p w:rsidR="001A3A39" w:rsidRPr="00FB0A7F" w:rsidRDefault="001A3A39" w:rsidP="00F3353F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 xml:space="preserve">Учителя русского языка и литературы. </w:t>
            </w:r>
          </w:p>
        </w:tc>
      </w:tr>
      <w:tr w:rsidR="001A3A39" w:rsidRPr="00FB0A7F" w:rsidTr="00F3353F">
        <w:tc>
          <w:tcPr>
            <w:tcW w:w="567" w:type="dxa"/>
          </w:tcPr>
          <w:p w:rsidR="001A3A39" w:rsidRPr="00FB0A7F" w:rsidRDefault="001A3A39" w:rsidP="00F3353F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8.</w:t>
            </w:r>
          </w:p>
        </w:tc>
        <w:tc>
          <w:tcPr>
            <w:tcW w:w="6805" w:type="dxa"/>
          </w:tcPr>
          <w:p w:rsidR="001A3A39" w:rsidRPr="00FB0A7F" w:rsidRDefault="001A3A39" w:rsidP="00F3353F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Разучивание стихотворений советских поэтов, посвящённых Великой Отечественной войне.</w:t>
            </w:r>
          </w:p>
        </w:tc>
        <w:tc>
          <w:tcPr>
            <w:tcW w:w="2410" w:type="dxa"/>
          </w:tcPr>
          <w:p w:rsidR="001A3A39" w:rsidRPr="00FB0A7F" w:rsidRDefault="001A3A39" w:rsidP="00F3353F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 xml:space="preserve"> Учителя русского языка и литературы.</w:t>
            </w:r>
          </w:p>
          <w:p w:rsidR="001A3A39" w:rsidRPr="00FB0A7F" w:rsidRDefault="001A3A39" w:rsidP="00F3353F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Воспитатели.</w:t>
            </w:r>
          </w:p>
        </w:tc>
      </w:tr>
    </w:tbl>
    <w:p w:rsidR="001A3A39" w:rsidRPr="00FB0A7F" w:rsidRDefault="001A3A39" w:rsidP="001A3A39">
      <w:pPr>
        <w:spacing w:before="100" w:beforeAutospacing="1" w:after="100" w:afterAutospacing="1" w:line="240" w:lineRule="auto"/>
        <w:rPr>
          <w:rFonts w:ascii="Times New Roman" w:hAnsi="Times New Roman"/>
          <w:bCs/>
          <w:iCs/>
          <w:color w:val="000000"/>
          <w:sz w:val="28"/>
          <w:szCs w:val="24"/>
        </w:rPr>
      </w:pPr>
      <w:proofErr w:type="gramStart"/>
      <w:r w:rsidRPr="00FB0A7F">
        <w:rPr>
          <w:rFonts w:ascii="Times New Roman" w:hAnsi="Times New Roman"/>
          <w:bCs/>
          <w:iCs/>
          <w:color w:val="000000"/>
          <w:sz w:val="28"/>
          <w:szCs w:val="24"/>
          <w:lang w:val="en-US"/>
        </w:rPr>
        <w:t>III</w:t>
      </w:r>
      <w:r w:rsidRPr="00FB0A7F">
        <w:rPr>
          <w:rFonts w:ascii="Times New Roman" w:hAnsi="Times New Roman"/>
          <w:bCs/>
          <w:iCs/>
          <w:color w:val="000000"/>
          <w:sz w:val="28"/>
          <w:szCs w:val="24"/>
        </w:rPr>
        <w:t xml:space="preserve"> этап.</w:t>
      </w:r>
      <w:proofErr w:type="gramEnd"/>
      <w:r w:rsidRPr="00FB0A7F">
        <w:rPr>
          <w:rFonts w:ascii="Times New Roman" w:hAnsi="Times New Roman"/>
          <w:bCs/>
          <w:iCs/>
          <w:color w:val="000000"/>
          <w:sz w:val="28"/>
          <w:szCs w:val="24"/>
        </w:rPr>
        <w:t xml:space="preserve"> Оформление проектной работы.</w:t>
      </w:r>
    </w:p>
    <w:tbl>
      <w:tblPr>
        <w:tblStyle w:val="a3"/>
        <w:tblW w:w="9782" w:type="dxa"/>
        <w:tblInd w:w="-743" w:type="dxa"/>
        <w:tblLayout w:type="fixed"/>
        <w:tblLook w:val="04A0"/>
      </w:tblPr>
      <w:tblGrid>
        <w:gridCol w:w="567"/>
        <w:gridCol w:w="6805"/>
        <w:gridCol w:w="2410"/>
      </w:tblGrid>
      <w:tr w:rsidR="001A3A39" w:rsidRPr="00FB0A7F" w:rsidTr="00F3353F">
        <w:tc>
          <w:tcPr>
            <w:tcW w:w="567" w:type="dxa"/>
          </w:tcPr>
          <w:p w:rsidR="001A3A39" w:rsidRPr="00FB0A7F" w:rsidRDefault="001A3A39" w:rsidP="00F3353F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№</w:t>
            </w:r>
          </w:p>
        </w:tc>
        <w:tc>
          <w:tcPr>
            <w:tcW w:w="6805" w:type="dxa"/>
          </w:tcPr>
          <w:p w:rsidR="001A3A39" w:rsidRPr="00FB0A7F" w:rsidRDefault="001A3A39" w:rsidP="00F3353F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Формы и методы работы.</w:t>
            </w:r>
          </w:p>
        </w:tc>
        <w:tc>
          <w:tcPr>
            <w:tcW w:w="2410" w:type="dxa"/>
          </w:tcPr>
          <w:p w:rsidR="001A3A39" w:rsidRPr="00FB0A7F" w:rsidRDefault="001A3A39" w:rsidP="00F3353F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Ответственный</w:t>
            </w:r>
          </w:p>
        </w:tc>
      </w:tr>
      <w:tr w:rsidR="001A3A39" w:rsidRPr="00FB0A7F" w:rsidTr="00F3353F">
        <w:tc>
          <w:tcPr>
            <w:tcW w:w="567" w:type="dxa"/>
          </w:tcPr>
          <w:p w:rsidR="001A3A39" w:rsidRPr="00FB0A7F" w:rsidRDefault="001A3A39" w:rsidP="00F3353F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1.</w:t>
            </w:r>
          </w:p>
        </w:tc>
        <w:tc>
          <w:tcPr>
            <w:tcW w:w="6805" w:type="dxa"/>
          </w:tcPr>
          <w:p w:rsidR="001A3A39" w:rsidRPr="00FB0A7F" w:rsidRDefault="001A3A39" w:rsidP="00F3353F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Заметка в школьную газету о проектной работе группы «Никто не забыт, ничто не забыто».</w:t>
            </w:r>
          </w:p>
        </w:tc>
        <w:tc>
          <w:tcPr>
            <w:tcW w:w="2410" w:type="dxa"/>
          </w:tcPr>
          <w:p w:rsidR="001A3A39" w:rsidRPr="00FB0A7F" w:rsidRDefault="001A3A39" w:rsidP="00F3353F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Воспитатели</w:t>
            </w:r>
          </w:p>
        </w:tc>
      </w:tr>
      <w:tr w:rsidR="001A3A39" w:rsidRPr="00FB0A7F" w:rsidTr="00F3353F">
        <w:tc>
          <w:tcPr>
            <w:tcW w:w="567" w:type="dxa"/>
          </w:tcPr>
          <w:p w:rsidR="001A3A39" w:rsidRPr="00FB0A7F" w:rsidRDefault="001A3A39" w:rsidP="00F3353F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2.</w:t>
            </w:r>
          </w:p>
        </w:tc>
        <w:tc>
          <w:tcPr>
            <w:tcW w:w="6805" w:type="dxa"/>
          </w:tcPr>
          <w:p w:rsidR="001A3A39" w:rsidRPr="00FB0A7F" w:rsidRDefault="001A3A39" w:rsidP="00F3353F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Сочинения на темы: «Война и моя семья», «Памяти моего деда посвящается…» и др.</w:t>
            </w:r>
          </w:p>
        </w:tc>
        <w:tc>
          <w:tcPr>
            <w:tcW w:w="2410" w:type="dxa"/>
          </w:tcPr>
          <w:p w:rsidR="001A3A39" w:rsidRPr="00FB0A7F" w:rsidRDefault="001A3A39" w:rsidP="00F3353F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 xml:space="preserve"> Учителя русского языка и литературы.</w:t>
            </w:r>
          </w:p>
          <w:p w:rsidR="001A3A39" w:rsidRPr="00FB0A7F" w:rsidRDefault="001A3A39" w:rsidP="00F3353F">
            <w:pPr>
              <w:spacing w:after="100" w:afterAutospacing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Воспитатели.</w:t>
            </w:r>
          </w:p>
        </w:tc>
      </w:tr>
      <w:tr w:rsidR="001A3A39" w:rsidRPr="00FB0A7F" w:rsidTr="00F3353F">
        <w:tc>
          <w:tcPr>
            <w:tcW w:w="567" w:type="dxa"/>
          </w:tcPr>
          <w:p w:rsidR="001A3A39" w:rsidRPr="00FB0A7F" w:rsidRDefault="001A3A39" w:rsidP="00F3353F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3.</w:t>
            </w:r>
          </w:p>
        </w:tc>
        <w:tc>
          <w:tcPr>
            <w:tcW w:w="6805" w:type="dxa"/>
          </w:tcPr>
          <w:p w:rsidR="001A3A39" w:rsidRPr="00FB0A7F" w:rsidRDefault="001A3A39" w:rsidP="00F3353F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 xml:space="preserve">Выставка «Семейные реликвии» (фотографии, фронтовые письма, награды). </w:t>
            </w:r>
          </w:p>
        </w:tc>
        <w:tc>
          <w:tcPr>
            <w:tcW w:w="2410" w:type="dxa"/>
          </w:tcPr>
          <w:p w:rsidR="001A3A39" w:rsidRPr="00FB0A7F" w:rsidRDefault="001A3A39" w:rsidP="00F3353F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 xml:space="preserve"> Воспитатели.</w:t>
            </w:r>
          </w:p>
        </w:tc>
      </w:tr>
      <w:tr w:rsidR="001A3A39" w:rsidRPr="00FB0A7F" w:rsidTr="00F3353F">
        <w:tc>
          <w:tcPr>
            <w:tcW w:w="567" w:type="dxa"/>
          </w:tcPr>
          <w:p w:rsidR="001A3A39" w:rsidRPr="00FB0A7F" w:rsidRDefault="001A3A39" w:rsidP="00F3353F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4.</w:t>
            </w:r>
          </w:p>
        </w:tc>
        <w:tc>
          <w:tcPr>
            <w:tcW w:w="6805" w:type="dxa"/>
          </w:tcPr>
          <w:p w:rsidR="001A3A39" w:rsidRPr="00FB0A7F" w:rsidRDefault="001A3A39" w:rsidP="00F3353F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 xml:space="preserve">Выставка детских рисунков, плакатов, </w:t>
            </w:r>
            <w:r w:rsidR="002B3B58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 xml:space="preserve">творческих работ, посвящённых 75 </w:t>
            </w: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-ой годовщине Победы в Великой Отечественной войне.</w:t>
            </w:r>
          </w:p>
        </w:tc>
        <w:tc>
          <w:tcPr>
            <w:tcW w:w="2410" w:type="dxa"/>
          </w:tcPr>
          <w:p w:rsidR="001A3A39" w:rsidRPr="00FB0A7F" w:rsidRDefault="001A3A39" w:rsidP="00F3353F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 xml:space="preserve"> Воспитатели.</w:t>
            </w:r>
          </w:p>
          <w:p w:rsidR="001A3A39" w:rsidRPr="00FB0A7F" w:rsidRDefault="001A3A39" w:rsidP="00F3353F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Учитель изобразительного искусства.</w:t>
            </w:r>
          </w:p>
        </w:tc>
      </w:tr>
      <w:tr w:rsidR="001A3A39" w:rsidRPr="00FB0A7F" w:rsidTr="00F3353F">
        <w:tc>
          <w:tcPr>
            <w:tcW w:w="567" w:type="dxa"/>
          </w:tcPr>
          <w:p w:rsidR="001A3A39" w:rsidRPr="00FB0A7F" w:rsidRDefault="001A3A39" w:rsidP="00F3353F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5.</w:t>
            </w:r>
          </w:p>
        </w:tc>
        <w:tc>
          <w:tcPr>
            <w:tcW w:w="6805" w:type="dxa"/>
          </w:tcPr>
          <w:p w:rsidR="001A3A39" w:rsidRPr="00FB0A7F" w:rsidRDefault="001A3A39" w:rsidP="00F3353F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Принять участие во Всероссийском детско – юношеском конкурсе творческих работ «Я п</w:t>
            </w:r>
            <w:r w:rsidR="002B3B58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 xml:space="preserve">омню! Я горжусь!», </w:t>
            </w:r>
            <w:proofErr w:type="gramStart"/>
            <w:r w:rsidR="002B3B58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посвящённом</w:t>
            </w:r>
            <w:proofErr w:type="gramEnd"/>
            <w:r w:rsidR="002B3B58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 xml:space="preserve"> 7</w:t>
            </w: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5-й годовщине Победы в Великой Отечественной войне.</w:t>
            </w:r>
          </w:p>
        </w:tc>
        <w:tc>
          <w:tcPr>
            <w:tcW w:w="2410" w:type="dxa"/>
          </w:tcPr>
          <w:p w:rsidR="001A3A39" w:rsidRPr="00FB0A7F" w:rsidRDefault="001A3A39" w:rsidP="00F3353F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Все участники проекта.</w:t>
            </w:r>
          </w:p>
        </w:tc>
      </w:tr>
      <w:tr w:rsidR="001A3A39" w:rsidRPr="00FB0A7F" w:rsidTr="00F3353F">
        <w:tc>
          <w:tcPr>
            <w:tcW w:w="567" w:type="dxa"/>
          </w:tcPr>
          <w:p w:rsidR="001A3A39" w:rsidRPr="00FB0A7F" w:rsidRDefault="001A3A39" w:rsidP="00F3353F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6.</w:t>
            </w:r>
          </w:p>
        </w:tc>
        <w:tc>
          <w:tcPr>
            <w:tcW w:w="6805" w:type="dxa"/>
          </w:tcPr>
          <w:p w:rsidR="001A3A39" w:rsidRPr="00FB0A7F" w:rsidRDefault="001A3A39" w:rsidP="00F3353F">
            <w:pPr>
              <w:spacing w:before="100" w:beforeAutospacing="1" w:after="100" w:afterAutospacing="1"/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 xml:space="preserve">Принять участие во всех школьных смотрах, конкурсах и </w:t>
            </w:r>
            <w:r w:rsidR="002B3B58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др., посвящённых 7</w:t>
            </w: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5-й годовщине Победы в Великой Отечественной войне.</w:t>
            </w:r>
          </w:p>
        </w:tc>
        <w:tc>
          <w:tcPr>
            <w:tcW w:w="2410" w:type="dxa"/>
          </w:tcPr>
          <w:p w:rsidR="001A3A39" w:rsidRPr="00FB0A7F" w:rsidRDefault="001A3A39" w:rsidP="00F3353F">
            <w:pPr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</w:pPr>
            <w:r w:rsidRPr="00FB0A7F">
              <w:rPr>
                <w:rFonts w:ascii="Times New Roman" w:hAnsi="Times New Roman"/>
                <w:bCs/>
                <w:iCs/>
                <w:color w:val="000000"/>
                <w:sz w:val="28"/>
                <w:szCs w:val="24"/>
              </w:rPr>
              <w:t>Воспитатели.</w:t>
            </w:r>
          </w:p>
        </w:tc>
      </w:tr>
    </w:tbl>
    <w:p w:rsidR="001A3A39" w:rsidRPr="00FB0A7F" w:rsidRDefault="001A3A39" w:rsidP="001A3A39">
      <w:pPr>
        <w:spacing w:before="100" w:beforeAutospacing="1" w:after="100" w:afterAutospacing="1" w:line="240" w:lineRule="auto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FB0A7F">
        <w:rPr>
          <w:rFonts w:ascii="Times New Roman" w:hAnsi="Times New Roman"/>
          <w:bCs/>
          <w:iCs/>
          <w:color w:val="000000"/>
          <w:sz w:val="28"/>
          <w:szCs w:val="24"/>
        </w:rPr>
        <w:br/>
      </w:r>
      <w:proofErr w:type="gramStart"/>
      <w:r w:rsidRPr="00FB0A7F">
        <w:rPr>
          <w:rFonts w:ascii="Times New Roman" w:hAnsi="Times New Roman"/>
          <w:bCs/>
          <w:iCs/>
          <w:color w:val="000000"/>
          <w:sz w:val="28"/>
          <w:szCs w:val="24"/>
          <w:lang w:val="en-US"/>
        </w:rPr>
        <w:t>IV</w:t>
      </w:r>
      <w:r w:rsidRPr="00FB0A7F">
        <w:rPr>
          <w:rFonts w:ascii="Times New Roman" w:hAnsi="Times New Roman"/>
          <w:bCs/>
          <w:iCs/>
          <w:color w:val="000000"/>
          <w:sz w:val="28"/>
          <w:szCs w:val="24"/>
        </w:rPr>
        <w:t xml:space="preserve"> этап.</w:t>
      </w:r>
      <w:proofErr w:type="gramEnd"/>
      <w:r w:rsidRPr="00FB0A7F">
        <w:rPr>
          <w:rFonts w:ascii="Times New Roman" w:hAnsi="Times New Roman"/>
          <w:bCs/>
          <w:iCs/>
          <w:color w:val="000000"/>
          <w:sz w:val="28"/>
          <w:szCs w:val="24"/>
        </w:rPr>
        <w:t xml:space="preserve"> Презентация проекта.</w:t>
      </w:r>
    </w:p>
    <w:p w:rsidR="001A3A39" w:rsidRPr="00FB0A7F" w:rsidRDefault="001A3A39" w:rsidP="00FB0A7F">
      <w:pPr>
        <w:spacing w:before="100" w:beforeAutospacing="1" w:after="100" w:afterAutospacing="1" w:line="240" w:lineRule="auto"/>
        <w:rPr>
          <w:rFonts w:ascii="Times New Roman" w:hAnsi="Times New Roman"/>
          <w:bCs/>
          <w:iCs/>
          <w:color w:val="000000"/>
          <w:sz w:val="28"/>
          <w:szCs w:val="24"/>
        </w:rPr>
      </w:pPr>
      <w:r w:rsidRPr="00FB0A7F">
        <w:rPr>
          <w:rFonts w:ascii="Times New Roman" w:hAnsi="Times New Roman"/>
          <w:bCs/>
          <w:iCs/>
          <w:color w:val="000000"/>
          <w:sz w:val="28"/>
          <w:szCs w:val="24"/>
        </w:rPr>
        <w:br/>
        <w:t xml:space="preserve">Итоги. </w:t>
      </w:r>
      <w:r w:rsidRPr="00FB0A7F">
        <w:rPr>
          <w:rFonts w:ascii="Times New Roman" w:hAnsi="Times New Roman"/>
          <w:bCs/>
          <w:iCs/>
          <w:color w:val="000000"/>
          <w:sz w:val="28"/>
          <w:szCs w:val="24"/>
        </w:rPr>
        <w:br/>
      </w:r>
      <w:r w:rsidRPr="00FB0A7F">
        <w:rPr>
          <w:rFonts w:ascii="Times New Roman" w:hAnsi="Times New Roman"/>
          <w:bCs/>
          <w:iCs/>
          <w:color w:val="000000"/>
          <w:sz w:val="28"/>
          <w:szCs w:val="24"/>
        </w:rPr>
        <w:br/>
        <w:t xml:space="preserve"> </w:t>
      </w:r>
      <w:r w:rsidRPr="00FB0A7F">
        <w:rPr>
          <w:rFonts w:ascii="Times New Roman" w:hAnsi="Times New Roman"/>
          <w:bCs/>
          <w:iCs/>
          <w:color w:val="000000"/>
          <w:sz w:val="28"/>
          <w:szCs w:val="24"/>
        </w:rPr>
        <w:tab/>
        <w:t xml:space="preserve">Патриотизм и другие нравственные категории вряд ли можно воспитать даже многими самыми удачными проектами и воспитательными мероприятиями в школе. Нельзя измерить уровень их сформированности </w:t>
      </w:r>
      <w:r w:rsidRPr="00FB0A7F">
        <w:rPr>
          <w:rFonts w:ascii="Times New Roman" w:hAnsi="Times New Roman"/>
          <w:bCs/>
          <w:iCs/>
          <w:color w:val="000000"/>
          <w:sz w:val="28"/>
          <w:szCs w:val="24"/>
        </w:rPr>
        <w:lastRenderedPageBreak/>
        <w:t xml:space="preserve">тестами и графиками.   Но мы, педагоги, можем многое сделать для формирования интереса детей к тому, без чего воспитать патриота невозможно – интереса к прошлому своей семьи, своих близких людей, их участию в событиях такого масштаба, каким является Великая Отечественная война. Наш проект «Никто не забыт, ничто не забыто» стал важным шагом на пути к этой цели. И вести такую работу нужно не только к юбилейным датам, а постоянно. </w:t>
      </w:r>
      <w:r w:rsidRPr="00FB0A7F">
        <w:rPr>
          <w:rFonts w:ascii="Times New Roman" w:hAnsi="Times New Roman"/>
          <w:bCs/>
          <w:iCs/>
          <w:color w:val="000000"/>
          <w:sz w:val="28"/>
          <w:szCs w:val="24"/>
        </w:rPr>
        <w:br/>
      </w:r>
    </w:p>
    <w:p w:rsidR="001A3A39" w:rsidRPr="00FB0A7F" w:rsidRDefault="001A3A39" w:rsidP="001A3A39">
      <w:pPr>
        <w:rPr>
          <w:rFonts w:ascii="Times New Roman" w:hAnsi="Times New Roman"/>
          <w:sz w:val="28"/>
          <w:szCs w:val="24"/>
        </w:rPr>
      </w:pPr>
    </w:p>
    <w:p w:rsidR="0051483A" w:rsidRPr="00FB0A7F" w:rsidRDefault="0051483A"/>
    <w:sectPr w:rsidR="0051483A" w:rsidRPr="00FB0A7F" w:rsidSect="0051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749CD"/>
    <w:multiLevelType w:val="hybridMultilevel"/>
    <w:tmpl w:val="26F25B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A39"/>
    <w:rsid w:val="00000E69"/>
    <w:rsid w:val="00010E04"/>
    <w:rsid w:val="0002009F"/>
    <w:rsid w:val="00021378"/>
    <w:rsid w:val="00022A3C"/>
    <w:rsid w:val="00022A6F"/>
    <w:rsid w:val="000257DB"/>
    <w:rsid w:val="00035FEF"/>
    <w:rsid w:val="00036B20"/>
    <w:rsid w:val="00041589"/>
    <w:rsid w:val="00041863"/>
    <w:rsid w:val="0004685D"/>
    <w:rsid w:val="00046D9E"/>
    <w:rsid w:val="00046FA4"/>
    <w:rsid w:val="0005150C"/>
    <w:rsid w:val="00066AE4"/>
    <w:rsid w:val="00075F02"/>
    <w:rsid w:val="0008111D"/>
    <w:rsid w:val="00086699"/>
    <w:rsid w:val="00092EE5"/>
    <w:rsid w:val="0009706A"/>
    <w:rsid w:val="000A00A0"/>
    <w:rsid w:val="000A1264"/>
    <w:rsid w:val="000A1C1F"/>
    <w:rsid w:val="000A2B09"/>
    <w:rsid w:val="000A5705"/>
    <w:rsid w:val="000A7B42"/>
    <w:rsid w:val="000B45F6"/>
    <w:rsid w:val="000C06FF"/>
    <w:rsid w:val="000C695F"/>
    <w:rsid w:val="000C71D9"/>
    <w:rsid w:val="000D29A2"/>
    <w:rsid w:val="000D3114"/>
    <w:rsid w:val="000D4D37"/>
    <w:rsid w:val="000D7106"/>
    <w:rsid w:val="000E26DC"/>
    <w:rsid w:val="000E44AA"/>
    <w:rsid w:val="000F0755"/>
    <w:rsid w:val="000F473E"/>
    <w:rsid w:val="001003B2"/>
    <w:rsid w:val="001008E1"/>
    <w:rsid w:val="001024C4"/>
    <w:rsid w:val="00104F86"/>
    <w:rsid w:val="001132F6"/>
    <w:rsid w:val="001203E8"/>
    <w:rsid w:val="001235D9"/>
    <w:rsid w:val="0012656A"/>
    <w:rsid w:val="00127719"/>
    <w:rsid w:val="00130C39"/>
    <w:rsid w:val="00133AC5"/>
    <w:rsid w:val="00137A14"/>
    <w:rsid w:val="0014030E"/>
    <w:rsid w:val="00143192"/>
    <w:rsid w:val="0014358B"/>
    <w:rsid w:val="00143E1A"/>
    <w:rsid w:val="001522B2"/>
    <w:rsid w:val="00157A21"/>
    <w:rsid w:val="001635B7"/>
    <w:rsid w:val="001637C0"/>
    <w:rsid w:val="00181B89"/>
    <w:rsid w:val="00183555"/>
    <w:rsid w:val="00192FB2"/>
    <w:rsid w:val="0019607A"/>
    <w:rsid w:val="001A3A39"/>
    <w:rsid w:val="001B7F77"/>
    <w:rsid w:val="001C6C3D"/>
    <w:rsid w:val="001D1AB3"/>
    <w:rsid w:val="001E6D3C"/>
    <w:rsid w:val="001F6CDE"/>
    <w:rsid w:val="00201D1C"/>
    <w:rsid w:val="0020467F"/>
    <w:rsid w:val="002117B0"/>
    <w:rsid w:val="00217E99"/>
    <w:rsid w:val="00217FEC"/>
    <w:rsid w:val="0022000C"/>
    <w:rsid w:val="00220A32"/>
    <w:rsid w:val="002213B4"/>
    <w:rsid w:val="002218B1"/>
    <w:rsid w:val="00221B2D"/>
    <w:rsid w:val="0022347C"/>
    <w:rsid w:val="00224176"/>
    <w:rsid w:val="002332F9"/>
    <w:rsid w:val="002333F3"/>
    <w:rsid w:val="002342F1"/>
    <w:rsid w:val="00237E39"/>
    <w:rsid w:val="00244E18"/>
    <w:rsid w:val="00253A09"/>
    <w:rsid w:val="00260E36"/>
    <w:rsid w:val="00264B6B"/>
    <w:rsid w:val="00265FDC"/>
    <w:rsid w:val="002725B5"/>
    <w:rsid w:val="00275016"/>
    <w:rsid w:val="002829CA"/>
    <w:rsid w:val="00282C56"/>
    <w:rsid w:val="00285400"/>
    <w:rsid w:val="00287C8A"/>
    <w:rsid w:val="0029251D"/>
    <w:rsid w:val="00293555"/>
    <w:rsid w:val="00294282"/>
    <w:rsid w:val="002951DC"/>
    <w:rsid w:val="002A10BD"/>
    <w:rsid w:val="002A43DF"/>
    <w:rsid w:val="002B2BCF"/>
    <w:rsid w:val="002B3296"/>
    <w:rsid w:val="002B3B58"/>
    <w:rsid w:val="002B50D4"/>
    <w:rsid w:val="002B7972"/>
    <w:rsid w:val="002C55D7"/>
    <w:rsid w:val="002C715C"/>
    <w:rsid w:val="002E0560"/>
    <w:rsid w:val="002F5FBC"/>
    <w:rsid w:val="00300A3F"/>
    <w:rsid w:val="00300A45"/>
    <w:rsid w:val="00307E26"/>
    <w:rsid w:val="003135E8"/>
    <w:rsid w:val="003222B5"/>
    <w:rsid w:val="003267C7"/>
    <w:rsid w:val="00331A01"/>
    <w:rsid w:val="00331DC2"/>
    <w:rsid w:val="0034206D"/>
    <w:rsid w:val="003444CC"/>
    <w:rsid w:val="0034507C"/>
    <w:rsid w:val="003477E0"/>
    <w:rsid w:val="00347EC6"/>
    <w:rsid w:val="003514A0"/>
    <w:rsid w:val="00351786"/>
    <w:rsid w:val="00351EB0"/>
    <w:rsid w:val="00355B84"/>
    <w:rsid w:val="00356956"/>
    <w:rsid w:val="0036329E"/>
    <w:rsid w:val="00365670"/>
    <w:rsid w:val="00365E7D"/>
    <w:rsid w:val="003666EA"/>
    <w:rsid w:val="003668C8"/>
    <w:rsid w:val="0037707C"/>
    <w:rsid w:val="00380D96"/>
    <w:rsid w:val="003837A3"/>
    <w:rsid w:val="003847B3"/>
    <w:rsid w:val="00397DD8"/>
    <w:rsid w:val="003A0F8D"/>
    <w:rsid w:val="003A2409"/>
    <w:rsid w:val="003B15F9"/>
    <w:rsid w:val="003B26CA"/>
    <w:rsid w:val="003B32FD"/>
    <w:rsid w:val="003C14A6"/>
    <w:rsid w:val="003E01DB"/>
    <w:rsid w:val="003E210D"/>
    <w:rsid w:val="003E37B7"/>
    <w:rsid w:val="003E4BBD"/>
    <w:rsid w:val="003E7184"/>
    <w:rsid w:val="003F0478"/>
    <w:rsid w:val="003F3E7C"/>
    <w:rsid w:val="00400F3A"/>
    <w:rsid w:val="00402AE2"/>
    <w:rsid w:val="0040675E"/>
    <w:rsid w:val="00423C72"/>
    <w:rsid w:val="004347A1"/>
    <w:rsid w:val="00435C25"/>
    <w:rsid w:val="00447B7C"/>
    <w:rsid w:val="00453287"/>
    <w:rsid w:val="00462A1F"/>
    <w:rsid w:val="00462C26"/>
    <w:rsid w:val="00463246"/>
    <w:rsid w:val="00471286"/>
    <w:rsid w:val="004810E8"/>
    <w:rsid w:val="004861C8"/>
    <w:rsid w:val="00487F4E"/>
    <w:rsid w:val="004A214E"/>
    <w:rsid w:val="004A5B35"/>
    <w:rsid w:val="004B4643"/>
    <w:rsid w:val="004D1306"/>
    <w:rsid w:val="004D1DBE"/>
    <w:rsid w:val="004E24E3"/>
    <w:rsid w:val="004E7193"/>
    <w:rsid w:val="004E79D4"/>
    <w:rsid w:val="004F0D64"/>
    <w:rsid w:val="004F5236"/>
    <w:rsid w:val="0050696F"/>
    <w:rsid w:val="00510FD0"/>
    <w:rsid w:val="0051483A"/>
    <w:rsid w:val="00521433"/>
    <w:rsid w:val="00524C1F"/>
    <w:rsid w:val="00531F10"/>
    <w:rsid w:val="00532286"/>
    <w:rsid w:val="005466A2"/>
    <w:rsid w:val="005474E4"/>
    <w:rsid w:val="005477DB"/>
    <w:rsid w:val="0055561C"/>
    <w:rsid w:val="00555B65"/>
    <w:rsid w:val="00560294"/>
    <w:rsid w:val="005630EE"/>
    <w:rsid w:val="00564AED"/>
    <w:rsid w:val="0056585B"/>
    <w:rsid w:val="00572742"/>
    <w:rsid w:val="005753D0"/>
    <w:rsid w:val="00576151"/>
    <w:rsid w:val="005772A0"/>
    <w:rsid w:val="0058536F"/>
    <w:rsid w:val="00586785"/>
    <w:rsid w:val="0059478C"/>
    <w:rsid w:val="005A0AFC"/>
    <w:rsid w:val="005A1348"/>
    <w:rsid w:val="005A233D"/>
    <w:rsid w:val="005A71C2"/>
    <w:rsid w:val="005A72B9"/>
    <w:rsid w:val="005B2E1F"/>
    <w:rsid w:val="005C07BC"/>
    <w:rsid w:val="005C646E"/>
    <w:rsid w:val="005D1C49"/>
    <w:rsid w:val="005D1CC1"/>
    <w:rsid w:val="005D4103"/>
    <w:rsid w:val="005E1311"/>
    <w:rsid w:val="005E32A1"/>
    <w:rsid w:val="005E593A"/>
    <w:rsid w:val="005E5D6F"/>
    <w:rsid w:val="005F393A"/>
    <w:rsid w:val="0060751F"/>
    <w:rsid w:val="0061077B"/>
    <w:rsid w:val="006178AC"/>
    <w:rsid w:val="00623900"/>
    <w:rsid w:val="00623A38"/>
    <w:rsid w:val="00625C96"/>
    <w:rsid w:val="006305C2"/>
    <w:rsid w:val="00630E07"/>
    <w:rsid w:val="00642632"/>
    <w:rsid w:val="00650F1B"/>
    <w:rsid w:val="0065106A"/>
    <w:rsid w:val="00652439"/>
    <w:rsid w:val="006529CA"/>
    <w:rsid w:val="006568FD"/>
    <w:rsid w:val="00685F31"/>
    <w:rsid w:val="006876CD"/>
    <w:rsid w:val="00690023"/>
    <w:rsid w:val="00690AC7"/>
    <w:rsid w:val="00690EF7"/>
    <w:rsid w:val="006A7BB3"/>
    <w:rsid w:val="006B1FF6"/>
    <w:rsid w:val="006C25A8"/>
    <w:rsid w:val="006C455E"/>
    <w:rsid w:val="006C4F39"/>
    <w:rsid w:val="006D3002"/>
    <w:rsid w:val="006D4626"/>
    <w:rsid w:val="006D7B56"/>
    <w:rsid w:val="006F7BC6"/>
    <w:rsid w:val="00706A18"/>
    <w:rsid w:val="00707688"/>
    <w:rsid w:val="00712563"/>
    <w:rsid w:val="00715CDD"/>
    <w:rsid w:val="007172DA"/>
    <w:rsid w:val="00720006"/>
    <w:rsid w:val="00720BA0"/>
    <w:rsid w:val="00720DFA"/>
    <w:rsid w:val="007211E1"/>
    <w:rsid w:val="00722201"/>
    <w:rsid w:val="0073024E"/>
    <w:rsid w:val="007329DB"/>
    <w:rsid w:val="00733392"/>
    <w:rsid w:val="00735120"/>
    <w:rsid w:val="00736DD9"/>
    <w:rsid w:val="007576BE"/>
    <w:rsid w:val="00757B06"/>
    <w:rsid w:val="0077299E"/>
    <w:rsid w:val="007776AB"/>
    <w:rsid w:val="00781C97"/>
    <w:rsid w:val="007843E1"/>
    <w:rsid w:val="00790FCE"/>
    <w:rsid w:val="00792B81"/>
    <w:rsid w:val="00796FD4"/>
    <w:rsid w:val="0079777A"/>
    <w:rsid w:val="00797D1A"/>
    <w:rsid w:val="007A1526"/>
    <w:rsid w:val="007A3DDD"/>
    <w:rsid w:val="007A77C3"/>
    <w:rsid w:val="007B1650"/>
    <w:rsid w:val="007B20A2"/>
    <w:rsid w:val="007C4255"/>
    <w:rsid w:val="007C6C2F"/>
    <w:rsid w:val="007D1CA4"/>
    <w:rsid w:val="007D1D8E"/>
    <w:rsid w:val="007D353B"/>
    <w:rsid w:val="007E395D"/>
    <w:rsid w:val="00800916"/>
    <w:rsid w:val="008030EF"/>
    <w:rsid w:val="008079F1"/>
    <w:rsid w:val="00820E9A"/>
    <w:rsid w:val="00821854"/>
    <w:rsid w:val="0082363D"/>
    <w:rsid w:val="0082763A"/>
    <w:rsid w:val="0083429C"/>
    <w:rsid w:val="008344CD"/>
    <w:rsid w:val="00835DCE"/>
    <w:rsid w:val="0084664E"/>
    <w:rsid w:val="00850D94"/>
    <w:rsid w:val="008515AA"/>
    <w:rsid w:val="00857C22"/>
    <w:rsid w:val="008605BB"/>
    <w:rsid w:val="00864DA8"/>
    <w:rsid w:val="00872FC7"/>
    <w:rsid w:val="00873860"/>
    <w:rsid w:val="00876445"/>
    <w:rsid w:val="00877CE4"/>
    <w:rsid w:val="0088189E"/>
    <w:rsid w:val="008932C4"/>
    <w:rsid w:val="00894096"/>
    <w:rsid w:val="008953C1"/>
    <w:rsid w:val="0089563C"/>
    <w:rsid w:val="008967D4"/>
    <w:rsid w:val="008A06ED"/>
    <w:rsid w:val="008A2B25"/>
    <w:rsid w:val="008A3F9B"/>
    <w:rsid w:val="008A42DE"/>
    <w:rsid w:val="008B185B"/>
    <w:rsid w:val="008B2759"/>
    <w:rsid w:val="008B2BF0"/>
    <w:rsid w:val="008D3E90"/>
    <w:rsid w:val="008E50E0"/>
    <w:rsid w:val="008E56FB"/>
    <w:rsid w:val="008E5A2F"/>
    <w:rsid w:val="008E6739"/>
    <w:rsid w:val="008F35FF"/>
    <w:rsid w:val="008F72BC"/>
    <w:rsid w:val="00905857"/>
    <w:rsid w:val="00932495"/>
    <w:rsid w:val="009477B1"/>
    <w:rsid w:val="00971716"/>
    <w:rsid w:val="00972611"/>
    <w:rsid w:val="0097730F"/>
    <w:rsid w:val="00980CFE"/>
    <w:rsid w:val="00982057"/>
    <w:rsid w:val="009835DE"/>
    <w:rsid w:val="009A186A"/>
    <w:rsid w:val="009A26A2"/>
    <w:rsid w:val="009A7785"/>
    <w:rsid w:val="009B1DFD"/>
    <w:rsid w:val="009B50ED"/>
    <w:rsid w:val="009B6F0F"/>
    <w:rsid w:val="009C6339"/>
    <w:rsid w:val="009D0E4B"/>
    <w:rsid w:val="009D1DF1"/>
    <w:rsid w:val="009D3E6F"/>
    <w:rsid w:val="009E3A09"/>
    <w:rsid w:val="009F2392"/>
    <w:rsid w:val="009F2CA5"/>
    <w:rsid w:val="009F4AD5"/>
    <w:rsid w:val="00A067D6"/>
    <w:rsid w:val="00A100B1"/>
    <w:rsid w:val="00A11A62"/>
    <w:rsid w:val="00A157F2"/>
    <w:rsid w:val="00A2019A"/>
    <w:rsid w:val="00A21C64"/>
    <w:rsid w:val="00A24222"/>
    <w:rsid w:val="00A250E2"/>
    <w:rsid w:val="00A25B8F"/>
    <w:rsid w:val="00A2713A"/>
    <w:rsid w:val="00A36B1A"/>
    <w:rsid w:val="00A371D9"/>
    <w:rsid w:val="00A53913"/>
    <w:rsid w:val="00A5417A"/>
    <w:rsid w:val="00A56720"/>
    <w:rsid w:val="00A5744C"/>
    <w:rsid w:val="00A60D66"/>
    <w:rsid w:val="00A63400"/>
    <w:rsid w:val="00A6383F"/>
    <w:rsid w:val="00A70D9A"/>
    <w:rsid w:val="00A75D92"/>
    <w:rsid w:val="00A81DE6"/>
    <w:rsid w:val="00A822F1"/>
    <w:rsid w:val="00A87B7D"/>
    <w:rsid w:val="00A95126"/>
    <w:rsid w:val="00A95A3A"/>
    <w:rsid w:val="00AA1114"/>
    <w:rsid w:val="00AA6EA7"/>
    <w:rsid w:val="00AB0C9D"/>
    <w:rsid w:val="00AB54BB"/>
    <w:rsid w:val="00AC1166"/>
    <w:rsid w:val="00AC16C2"/>
    <w:rsid w:val="00AD6C58"/>
    <w:rsid w:val="00AE2197"/>
    <w:rsid w:val="00AE31DD"/>
    <w:rsid w:val="00AE6B5D"/>
    <w:rsid w:val="00AF02C1"/>
    <w:rsid w:val="00AF0C55"/>
    <w:rsid w:val="00AF35B2"/>
    <w:rsid w:val="00AF646B"/>
    <w:rsid w:val="00B00455"/>
    <w:rsid w:val="00B00997"/>
    <w:rsid w:val="00B028AD"/>
    <w:rsid w:val="00B10E38"/>
    <w:rsid w:val="00B11F57"/>
    <w:rsid w:val="00B145CB"/>
    <w:rsid w:val="00B14FEA"/>
    <w:rsid w:val="00B1607E"/>
    <w:rsid w:val="00B3554A"/>
    <w:rsid w:val="00B42060"/>
    <w:rsid w:val="00B420A4"/>
    <w:rsid w:val="00B4451E"/>
    <w:rsid w:val="00B4614D"/>
    <w:rsid w:val="00B51666"/>
    <w:rsid w:val="00B52422"/>
    <w:rsid w:val="00B5362D"/>
    <w:rsid w:val="00B61BE5"/>
    <w:rsid w:val="00B62490"/>
    <w:rsid w:val="00B654AA"/>
    <w:rsid w:val="00B66940"/>
    <w:rsid w:val="00B7005F"/>
    <w:rsid w:val="00B73F23"/>
    <w:rsid w:val="00B7562B"/>
    <w:rsid w:val="00B75ADF"/>
    <w:rsid w:val="00B852BA"/>
    <w:rsid w:val="00B90622"/>
    <w:rsid w:val="00B9240C"/>
    <w:rsid w:val="00B93624"/>
    <w:rsid w:val="00B96A7C"/>
    <w:rsid w:val="00BA15A4"/>
    <w:rsid w:val="00BA2B4B"/>
    <w:rsid w:val="00BB3D3F"/>
    <w:rsid w:val="00BB43C6"/>
    <w:rsid w:val="00BB5DE2"/>
    <w:rsid w:val="00BC0059"/>
    <w:rsid w:val="00BC41D3"/>
    <w:rsid w:val="00BC5B4D"/>
    <w:rsid w:val="00BD0A06"/>
    <w:rsid w:val="00BD1558"/>
    <w:rsid w:val="00BD2F31"/>
    <w:rsid w:val="00BE466E"/>
    <w:rsid w:val="00BE6B5E"/>
    <w:rsid w:val="00BF0332"/>
    <w:rsid w:val="00BF67BF"/>
    <w:rsid w:val="00BF7B53"/>
    <w:rsid w:val="00C01E3B"/>
    <w:rsid w:val="00C021AD"/>
    <w:rsid w:val="00C039AE"/>
    <w:rsid w:val="00C06A97"/>
    <w:rsid w:val="00C06F7E"/>
    <w:rsid w:val="00C260DB"/>
    <w:rsid w:val="00C36F0C"/>
    <w:rsid w:val="00C37E8A"/>
    <w:rsid w:val="00C401ED"/>
    <w:rsid w:val="00C42675"/>
    <w:rsid w:val="00C45D4E"/>
    <w:rsid w:val="00C557E2"/>
    <w:rsid w:val="00C563A9"/>
    <w:rsid w:val="00C602A5"/>
    <w:rsid w:val="00C61283"/>
    <w:rsid w:val="00C61820"/>
    <w:rsid w:val="00C701EC"/>
    <w:rsid w:val="00C76F3C"/>
    <w:rsid w:val="00C82AF8"/>
    <w:rsid w:val="00C86F8E"/>
    <w:rsid w:val="00C919CA"/>
    <w:rsid w:val="00C91FF7"/>
    <w:rsid w:val="00C933BB"/>
    <w:rsid w:val="00C933E5"/>
    <w:rsid w:val="00CA0373"/>
    <w:rsid w:val="00CA125B"/>
    <w:rsid w:val="00CA29E3"/>
    <w:rsid w:val="00CA3048"/>
    <w:rsid w:val="00CB4DB9"/>
    <w:rsid w:val="00CB5F70"/>
    <w:rsid w:val="00CC0212"/>
    <w:rsid w:val="00CC0A78"/>
    <w:rsid w:val="00CC438C"/>
    <w:rsid w:val="00CC4C79"/>
    <w:rsid w:val="00CC57FC"/>
    <w:rsid w:val="00CC5B02"/>
    <w:rsid w:val="00CD38BD"/>
    <w:rsid w:val="00CD7B6F"/>
    <w:rsid w:val="00CE174D"/>
    <w:rsid w:val="00CE1877"/>
    <w:rsid w:val="00CE2D7C"/>
    <w:rsid w:val="00CE759F"/>
    <w:rsid w:val="00CF34EB"/>
    <w:rsid w:val="00CF51A9"/>
    <w:rsid w:val="00CF6BFD"/>
    <w:rsid w:val="00D03AC6"/>
    <w:rsid w:val="00D11EF7"/>
    <w:rsid w:val="00D14C08"/>
    <w:rsid w:val="00D1550C"/>
    <w:rsid w:val="00D15A4B"/>
    <w:rsid w:val="00D15FEF"/>
    <w:rsid w:val="00D2187F"/>
    <w:rsid w:val="00D22303"/>
    <w:rsid w:val="00D25C59"/>
    <w:rsid w:val="00D51886"/>
    <w:rsid w:val="00D5432E"/>
    <w:rsid w:val="00D566BA"/>
    <w:rsid w:val="00D576B5"/>
    <w:rsid w:val="00D64C98"/>
    <w:rsid w:val="00D67FE6"/>
    <w:rsid w:val="00D71978"/>
    <w:rsid w:val="00D756F4"/>
    <w:rsid w:val="00D77009"/>
    <w:rsid w:val="00D81266"/>
    <w:rsid w:val="00D82B42"/>
    <w:rsid w:val="00D91489"/>
    <w:rsid w:val="00D927AC"/>
    <w:rsid w:val="00D97E89"/>
    <w:rsid w:val="00DA0424"/>
    <w:rsid w:val="00DA408F"/>
    <w:rsid w:val="00DA6A5E"/>
    <w:rsid w:val="00DB4D71"/>
    <w:rsid w:val="00DB50E8"/>
    <w:rsid w:val="00DB5C3E"/>
    <w:rsid w:val="00DB64A8"/>
    <w:rsid w:val="00DB7F0D"/>
    <w:rsid w:val="00DC3728"/>
    <w:rsid w:val="00DC76B0"/>
    <w:rsid w:val="00DD1765"/>
    <w:rsid w:val="00DD3053"/>
    <w:rsid w:val="00DD3192"/>
    <w:rsid w:val="00DD512F"/>
    <w:rsid w:val="00DD59AD"/>
    <w:rsid w:val="00DD5C68"/>
    <w:rsid w:val="00DE07B3"/>
    <w:rsid w:val="00DE4463"/>
    <w:rsid w:val="00DF2115"/>
    <w:rsid w:val="00DF2F6A"/>
    <w:rsid w:val="00DF4285"/>
    <w:rsid w:val="00DF51CC"/>
    <w:rsid w:val="00E02986"/>
    <w:rsid w:val="00E0424B"/>
    <w:rsid w:val="00E04913"/>
    <w:rsid w:val="00E06E50"/>
    <w:rsid w:val="00E11A07"/>
    <w:rsid w:val="00E11A78"/>
    <w:rsid w:val="00E1275C"/>
    <w:rsid w:val="00E1561D"/>
    <w:rsid w:val="00E15E47"/>
    <w:rsid w:val="00E15F9A"/>
    <w:rsid w:val="00E208C9"/>
    <w:rsid w:val="00E2349C"/>
    <w:rsid w:val="00E23F75"/>
    <w:rsid w:val="00E254F2"/>
    <w:rsid w:val="00E25BD8"/>
    <w:rsid w:val="00E3083E"/>
    <w:rsid w:val="00E33649"/>
    <w:rsid w:val="00E33927"/>
    <w:rsid w:val="00E35A5E"/>
    <w:rsid w:val="00E401F7"/>
    <w:rsid w:val="00E43381"/>
    <w:rsid w:val="00E44F02"/>
    <w:rsid w:val="00E46C95"/>
    <w:rsid w:val="00E50D5A"/>
    <w:rsid w:val="00E51454"/>
    <w:rsid w:val="00E52C0E"/>
    <w:rsid w:val="00E611D2"/>
    <w:rsid w:val="00E6326C"/>
    <w:rsid w:val="00E64428"/>
    <w:rsid w:val="00E64E06"/>
    <w:rsid w:val="00E65BD9"/>
    <w:rsid w:val="00E663D0"/>
    <w:rsid w:val="00E764DA"/>
    <w:rsid w:val="00E8041F"/>
    <w:rsid w:val="00E819DB"/>
    <w:rsid w:val="00E8342F"/>
    <w:rsid w:val="00EA0032"/>
    <w:rsid w:val="00EB13BC"/>
    <w:rsid w:val="00EB622D"/>
    <w:rsid w:val="00EC577F"/>
    <w:rsid w:val="00ED35F3"/>
    <w:rsid w:val="00ED5581"/>
    <w:rsid w:val="00EE51C9"/>
    <w:rsid w:val="00EE73C1"/>
    <w:rsid w:val="00EF03CE"/>
    <w:rsid w:val="00EF2ABC"/>
    <w:rsid w:val="00EF46E5"/>
    <w:rsid w:val="00EF5CA2"/>
    <w:rsid w:val="00F033D7"/>
    <w:rsid w:val="00F03DB3"/>
    <w:rsid w:val="00F04D90"/>
    <w:rsid w:val="00F11940"/>
    <w:rsid w:val="00F144CC"/>
    <w:rsid w:val="00F14C9E"/>
    <w:rsid w:val="00F23159"/>
    <w:rsid w:val="00F2321C"/>
    <w:rsid w:val="00F25EC1"/>
    <w:rsid w:val="00F271B2"/>
    <w:rsid w:val="00F30B30"/>
    <w:rsid w:val="00F31762"/>
    <w:rsid w:val="00F32377"/>
    <w:rsid w:val="00F326AF"/>
    <w:rsid w:val="00F32D44"/>
    <w:rsid w:val="00F3454A"/>
    <w:rsid w:val="00F345C3"/>
    <w:rsid w:val="00F418A3"/>
    <w:rsid w:val="00F42B3D"/>
    <w:rsid w:val="00F45365"/>
    <w:rsid w:val="00F47ACB"/>
    <w:rsid w:val="00F503C9"/>
    <w:rsid w:val="00F57300"/>
    <w:rsid w:val="00F60021"/>
    <w:rsid w:val="00F77417"/>
    <w:rsid w:val="00F82571"/>
    <w:rsid w:val="00F83A3C"/>
    <w:rsid w:val="00F8769D"/>
    <w:rsid w:val="00F90AF2"/>
    <w:rsid w:val="00F96C3E"/>
    <w:rsid w:val="00FA07AF"/>
    <w:rsid w:val="00FA3B32"/>
    <w:rsid w:val="00FB02F1"/>
    <w:rsid w:val="00FB065B"/>
    <w:rsid w:val="00FB0A7F"/>
    <w:rsid w:val="00FB5E9C"/>
    <w:rsid w:val="00FB79A5"/>
    <w:rsid w:val="00FB7E22"/>
    <w:rsid w:val="00FC5A1D"/>
    <w:rsid w:val="00FD3E39"/>
    <w:rsid w:val="00FE41E2"/>
    <w:rsid w:val="00FF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1A3A39"/>
    <w:pPr>
      <w:spacing w:after="0" w:line="240" w:lineRule="auto"/>
    </w:pPr>
    <w:rPr>
      <w:rFonts w:ascii="Calibri" w:eastAsia="Calibri" w:hAnsi="Calibri" w:cs="Times New Roman"/>
    </w:rPr>
  </w:style>
  <w:style w:type="table" w:styleId="a3">
    <w:name w:val="Table Grid"/>
    <w:basedOn w:val="a1"/>
    <w:uiPriority w:val="59"/>
    <w:rsid w:val="001A3A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3A39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1427</Words>
  <Characters>8135</Characters>
  <Application>Microsoft Office Word</Application>
  <DocSecurity>0</DocSecurity>
  <Lines>67</Lines>
  <Paragraphs>19</Paragraphs>
  <ScaleCrop>false</ScaleCrop>
  <Company>СКО школа-интернат 3-4 вида</Company>
  <LinksUpToDate>false</LinksUpToDate>
  <CharactersWithSpaces>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Светлана</cp:lastModifiedBy>
  <cp:revision>7</cp:revision>
  <dcterms:created xsi:type="dcterms:W3CDTF">2014-11-16T19:40:00Z</dcterms:created>
  <dcterms:modified xsi:type="dcterms:W3CDTF">2015-11-26T08:42:00Z</dcterms:modified>
</cp:coreProperties>
</file>